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28" w:rsidRDefault="00EA09F1">
      <w:r w:rsidRPr="0062229C">
        <w:rPr>
          <w:rFonts w:ascii="Calibri" w:eastAsia="Calibri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4D89B4" wp14:editId="04A8966F">
                <wp:simplePos x="0" y="0"/>
                <wp:positionH relativeFrom="column">
                  <wp:posOffset>2181226</wp:posOffset>
                </wp:positionH>
                <wp:positionV relativeFrom="paragraph">
                  <wp:posOffset>200025</wp:posOffset>
                </wp:positionV>
                <wp:extent cx="3943350" cy="1552575"/>
                <wp:effectExtent l="0" t="0" r="0" b="0"/>
                <wp:wrapNone/>
                <wp:docPr id="181095387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29C" w:rsidRPr="0062229C" w:rsidRDefault="00EA09F1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FFFFFF"/>
                                <w:sz w:val="20"/>
                              </w:rPr>
                            </w:pPr>
                            <w:r w:rsidRPr="00EA09F1">
                              <w:rPr>
                                <w:color w:val="FFFFFF"/>
                                <w:sz w:val="20"/>
                              </w:rPr>
                              <w:t xml:space="preserve">Dynamic and detail-oriented accountant with a proven track record of delivering accurate financial reporting and strategic financial management. Adept at </w:t>
                            </w:r>
                            <w:proofErr w:type="spellStart"/>
                            <w:r w:rsidRPr="00EA09F1">
                              <w:rPr>
                                <w:color w:val="FFFFFF"/>
                                <w:sz w:val="20"/>
                              </w:rPr>
                              <w:t>analyzing</w:t>
                            </w:r>
                            <w:proofErr w:type="spellEnd"/>
                            <w:r w:rsidRPr="00EA09F1">
                              <w:rPr>
                                <w:color w:val="FFFFFF"/>
                                <w:sz w:val="20"/>
                              </w:rPr>
                              <w:t xml:space="preserve"> complex financial data, implementing robust accounting processes, and ensuring compliance with regulatory standards. Possesses strong analytical and problem-solving skills, coupled with effective communication and interpersonal abilities. Committed to optimizing financial performance, and contributing to the overall success of the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D89B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.75pt;margin-top:15.75pt;width:310.5pt;height:12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" filled="f" stroked="f" strokeweight=".5pt">
                <v:textbox>
                  <w:txbxContent>
                    <w:p w:rsidR="0062229C" w:rsidRPr="0062229C" w:rsidRDefault="00EA09F1" w:rsidP="00EA09F1">
                      <w:pPr>
                        <w:spacing w:after="0" w:line="240" w:lineRule="auto"/>
                        <w:jc w:val="both"/>
                        <w:rPr>
                          <w:color w:val="FFFFFF"/>
                          <w:sz w:val="20"/>
                        </w:rPr>
                      </w:pPr>
                      <w:r w:rsidRPr="00EA09F1">
                        <w:rPr>
                          <w:color w:val="FFFFFF"/>
                          <w:sz w:val="20"/>
                        </w:rPr>
                        <w:t xml:space="preserve">Dynamic and detail-oriented accountant with a proven track record of delivering accurate financial reporting and strategic financial management. Adept at </w:t>
                      </w:r>
                      <w:proofErr w:type="spellStart"/>
                      <w:r w:rsidRPr="00EA09F1">
                        <w:rPr>
                          <w:color w:val="FFFFFF"/>
                          <w:sz w:val="20"/>
                        </w:rPr>
                        <w:t>analyzing</w:t>
                      </w:r>
                      <w:proofErr w:type="spellEnd"/>
                      <w:r w:rsidRPr="00EA09F1">
                        <w:rPr>
                          <w:color w:val="FFFFFF"/>
                          <w:sz w:val="20"/>
                        </w:rPr>
                        <w:t xml:space="preserve"> complex financial data, implementing robust accounting processes, and ensuring compliance with regulatory standards. Possesses strong analytical and problem-solving skills, coupled with effective communication and interpersonal abilities. Committed to optimizing financial performance, and contributing to the overall success of the organization.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69DBF3D6" wp14:editId="362657E5">
                <wp:simplePos x="0" y="0"/>
                <wp:positionH relativeFrom="column">
                  <wp:posOffset>2193925</wp:posOffset>
                </wp:positionH>
                <wp:positionV relativeFrom="paragraph">
                  <wp:posOffset>-284480</wp:posOffset>
                </wp:positionV>
                <wp:extent cx="3868420" cy="354965"/>
                <wp:effectExtent l="0" t="0" r="36830" b="26035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8420" cy="354965"/>
                          <a:chOff x="-1928" y="0"/>
                          <a:chExt cx="3020120" cy="356156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-192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9C" w:rsidRPr="0062229C" w:rsidRDefault="0062229C" w:rsidP="0062229C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 w:rsidRPr="0062229C">
                                <w:rPr>
                                  <w:b/>
                                  <w:sz w:val="28"/>
                                  <w:szCs w:val="24"/>
                                </w:rPr>
                                <w:t>ABOUT ME</w:t>
                              </w:r>
                            </w:p>
                            <w:p w:rsidR="0062229C" w:rsidRPr="008C10D9" w:rsidRDefault="0062229C" w:rsidP="0062229C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BF3D6" id="Group 156" o:spid="_x0000_s1027" style="position:absolute;margin-left:172.75pt;margin-top:-22.4pt;width:304.6pt;height:27.95pt;z-index:251826176;mso-width-relative:margin;mso-height-relative:margin" coordorigin="-19" coordsize="30201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">
                <v:line id="Straight Connector 6" o:spid="_x0000_s1028" style="position:absolute;visibility:visible;mso-wrap-style:square" from="700,0" to="30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U3MEAAADaAAAADwAAAGRycy9kb3ducmV2LnhtbESPwWrDMBBE74X8g9hAbo3cBpziWjYm&#10;UGiOTXJIb4u1tU2tlSOpjv33USGQ4zAzb5i8nEwvRnK+s6zgZZ2AIK6t7rhRcDp+PL+B8AFZY2+Z&#10;FMzkoSwWTzlm2l75i8ZDaESEsM9QQRvCkEnp65YM+rUdiKP3Y53BEKVrpHZ4jXDTy9ckSaXBjuNC&#10;iwPtWqp/D39GwfE8dpX83oZkP7p5RrtJ7YWVWi2n6h1EoCk8wvf2p1aQwv+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lTcwQAAANoAAAAPAAAAAAAAAAAAAAAA&#10;AKECAABkcnMvZG93bnJldi54bWxQSwUGAAAAAAQABAD5AAAAjwMAAAAA&#10;" strokecolor="white [3212]" strokeweight="1.5pt">
                  <v:stroke joinstyle="miter"/>
                </v:line>
                <v:line id="Straight Connector 29" o:spid="_x0000_s1029" style="position:absolute;visibility:visible;mso-wrap-style:square" from="700,3561" to="30177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HtcIAAADbAAAADwAAAGRycy9kb3ducmV2LnhtbESPS2vDMBCE74H8B7GB3mK5LqStazmE&#10;QKA95nFob4u1tU2tlSMpfvz7qFDocZiZb5hiO5lODOR8a1nBY5KCIK6sbrlWcDkf1i8gfEDW2Fkm&#10;BTN52JbLRYG5tiMfaTiFWkQI+xwVNCH0uZS+asigT2xPHL1v6wyGKF0ttcMxwk0nszTdSIMtx4UG&#10;e9o3VP2cbkbB+XNod/LrOaQfg5tntE8be2WlHlbT7g1EoCn8h//a71pB9gq/X+IPk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xHtcIAAADbAAAADwAAAAAAAAAAAAAA&#10;AAChAgAAZHJzL2Rvd25yZXYueG1sUEsFBgAAAAAEAAQA+QAAAJADAAAAAA==&#10;" strokecolor="white [3212]" strokeweight="1.5pt">
                  <v:stroke joinstyle="miter"/>
                </v:line>
                <v:line id="Straight Connector 31" o:spid="_x0000_s1030" style="position:absolute;visibility:visible;mso-wrap-style:square" from="30104,0" to="30104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dbsIAAADbAAAADwAAAGRycy9kb3ducmV2LnhtbESPT2vCQBTE74LfYXkFb7pJA7akrhIE&#10;QY/VHuztkX1NQrNv4+42f769WxA8DjPzG2azG00renK+sawgXSUgiEurG64UfF0Oy3cQPiBrbC2T&#10;gok87Lbz2QZzbQf+pP4cKhEh7HNUUIfQ5VL6siaDfmU74uj9WGcwROkqqR0OEW5a+Zoka2mw4bhQ&#10;Y0f7msrf859RcLn2TSG/30Jy6t00oc3W9sZKLV7G4gNEoDE8w4/2USvIUvj/En+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dbsIAAADbAAAADwAAAAAAAAAAAAAA&#10;AAChAgAAZHJzL2Rvd25yZXYueG1sUEsFBgAAAAAEAAQA+QAAAJADAAAAAA==&#10;" strokecolor="white [3212]" strokeweight="1.5pt">
                  <v:stroke joinstyle="miter"/>
                </v:line>
                <v:rect id="Rectangle 152" o:spid="_x0000_s1031" style="position:absolute;left:-19;top:192;width:2628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6ysIA&#10;AADcAAAADwAAAGRycy9kb3ducmV2LnhtbERP32vCMBB+F/wfwg32ZtPJVlzXtIgyGEwFdez5aG5t&#10;WXMpSdT635vBwLf7+H5eUY2mF2dyvrOs4ClJQRDXVnfcKPg6vs8WIHxA1thbJgVX8lCV00mBubYX&#10;3tP5EBoRQ9jnqKANYcil9HVLBn1iB+LI/VhnMEToGqkdXmK46eU8TTNpsOPY0OJAq5bq38PJKHjd&#10;uu/NsrvWWebt86ferUOKR6UeH8blG4hAY7iL/90fOs5/mcPfM/EC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vrKwgAAANwAAAAPAAAAAAAAAAAAAAAAAJgCAABkcnMvZG93&#10;bnJldi54bWxQSwUGAAAAAAQABAD1AAAAhwMAAAAA&#10;" filled="f" stroked="f" strokeweight="1pt">
                  <v:textbox>
                    <w:txbxContent>
                      <w:p w:rsidR="0062229C" w:rsidRPr="0062229C" w:rsidRDefault="0062229C" w:rsidP="0062229C">
                        <w:pPr>
                          <w:spacing w:after="0" w:line="240" w:lineRule="auto"/>
                          <w:rPr>
                            <w:b/>
                            <w:sz w:val="28"/>
                            <w:szCs w:val="24"/>
                          </w:rPr>
                        </w:pPr>
                        <w:r w:rsidRPr="0062229C">
                          <w:rPr>
                            <w:b/>
                            <w:sz w:val="28"/>
                            <w:szCs w:val="24"/>
                          </w:rPr>
                          <w:t>ABOUT ME</w:t>
                        </w:r>
                      </w:p>
                      <w:p w:rsidR="0062229C" w:rsidRPr="008C10D9" w:rsidRDefault="0062229C" w:rsidP="0062229C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976A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7E976C62" wp14:editId="1225DB2C">
                <wp:simplePos x="0" y="0"/>
                <wp:positionH relativeFrom="column">
                  <wp:posOffset>-952500</wp:posOffset>
                </wp:positionH>
                <wp:positionV relativeFrom="paragraph">
                  <wp:posOffset>-980440</wp:posOffset>
                </wp:positionV>
                <wp:extent cx="7943850" cy="2876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28765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C9349" id="Rectangle 1" o:spid="_x0000_s1026" style="position:absolute;margin-left:-75pt;margin-top:-77.2pt;width:625.5pt;height:226.5pt;z-index:2516398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" fillcolor="#4c4c4c" stroked="f" strokeweight="1pt"/>
            </w:pict>
          </mc:Fallback>
        </mc:AlternateContent>
      </w:r>
      <w:r w:rsidR="004976A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55EC4B" wp14:editId="6856D3C2">
                <wp:simplePos x="0" y="0"/>
                <wp:positionH relativeFrom="column">
                  <wp:posOffset>-571500</wp:posOffset>
                </wp:positionH>
                <wp:positionV relativeFrom="paragraph">
                  <wp:posOffset>-542925</wp:posOffset>
                </wp:positionV>
                <wp:extent cx="2628900" cy="7334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70B" w:rsidRPr="00236D75" w:rsidRDefault="00D44F22" w:rsidP="0062229C">
                            <w:pPr>
                              <w:spacing w:after="0" w:line="276" w:lineRule="auto"/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</w:pPr>
                            <w:r w:rsidRPr="00D44F22"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  <w:t>GEORGE MATHEW</w:t>
                            </w:r>
                          </w:p>
                          <w:p w:rsidR="00BF7B67" w:rsidRPr="00236D75" w:rsidRDefault="00BF7B67" w:rsidP="0062229C">
                            <w:pPr>
                              <w:spacing w:after="0" w:line="276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36D75">
                              <w:rPr>
                                <w:b/>
                                <w:sz w:val="28"/>
                                <w:szCs w:val="24"/>
                              </w:rPr>
                              <w:t>ACCOUNTANT</w:t>
                            </w:r>
                          </w:p>
                          <w:p w:rsidR="00BF7B67" w:rsidRPr="008C10D9" w:rsidRDefault="00BF7B67" w:rsidP="00A8170B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EC4B" id="Rectangle 8" o:spid="_x0000_s1032" style="position:absolute;margin-left:-45pt;margin-top:-42.75pt;width:207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" filled="f" stroked="f" strokeweight="1pt">
                <v:textbox>
                  <w:txbxContent>
                    <w:p w:rsidR="00A8170B" w:rsidRPr="00236D75" w:rsidRDefault="00D44F22" w:rsidP="0062229C">
                      <w:pPr>
                        <w:spacing w:after="0" w:line="276" w:lineRule="auto"/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</w:pPr>
                      <w:r w:rsidRPr="00D44F22"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  <w:t>GEORGE MATHEW</w:t>
                      </w:r>
                    </w:p>
                    <w:p w:rsidR="00BF7B67" w:rsidRPr="00236D75" w:rsidRDefault="00BF7B67" w:rsidP="0062229C">
                      <w:pPr>
                        <w:spacing w:after="0" w:line="276" w:lineRule="auto"/>
                        <w:rPr>
                          <w:b/>
                          <w:sz w:val="28"/>
                          <w:szCs w:val="24"/>
                        </w:rPr>
                      </w:pPr>
                      <w:r w:rsidRPr="00236D75">
                        <w:rPr>
                          <w:b/>
                          <w:sz w:val="28"/>
                          <w:szCs w:val="24"/>
                        </w:rPr>
                        <w:t>ACCOUNTANT</w:t>
                      </w:r>
                    </w:p>
                    <w:p w:rsidR="00BF7B67" w:rsidRPr="008C10D9" w:rsidRDefault="00BF7B67" w:rsidP="00A8170B">
                      <w:pPr>
                        <w:jc w:val="center"/>
                        <w:rPr>
                          <w:rFonts w:ascii="Arial Black" w:hAnsi="Arial Black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D75">
        <w:rPr>
          <w:rFonts w:ascii="Calibri" w:eastAsia="Calibri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F5DF91" wp14:editId="478EBB55">
                <wp:simplePos x="0" y="0"/>
                <wp:positionH relativeFrom="column">
                  <wp:posOffset>-638175</wp:posOffset>
                </wp:positionH>
                <wp:positionV relativeFrom="paragraph">
                  <wp:posOffset>247650</wp:posOffset>
                </wp:positionV>
                <wp:extent cx="2667000" cy="2772410"/>
                <wp:effectExtent l="0" t="0" r="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7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569" w:rsidRDefault="001C3569" w:rsidP="001C356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BA99FDC" wp14:editId="3566A46C">
                                  <wp:extent cx="2355574" cy="2355574"/>
                                  <wp:effectExtent l="0" t="0" r="6985" b="6985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WhatsApp Image 2023-08-05 at 11.18.03 AM - Copy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70" t="3328" r="14111" b="235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621" cy="2369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5DF91" id="Rectangle 157" o:spid="_x0000_s1033" style="position:absolute;margin-left:-50.25pt;margin-top:19.5pt;width:210pt;height:218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" filled="f" stroked="f" strokeweight="1pt">
                <v:textbox>
                  <w:txbxContent>
                    <w:p w:rsidR="001C3569" w:rsidRDefault="001C3569" w:rsidP="001C356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BA99FDC" wp14:editId="3566A46C">
                            <wp:extent cx="2355574" cy="2355574"/>
                            <wp:effectExtent l="0" t="0" r="6985" b="6985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" name="WhatsApp Image 2023-08-05 at 11.18.03 AM - Copy.jpe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70" t="3328" r="14111" b="235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9621" cy="23696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9B576CF" wp14:editId="519BAF40">
                <wp:simplePos x="0" y="0"/>
                <wp:positionH relativeFrom="column">
                  <wp:posOffset>-603885</wp:posOffset>
                </wp:positionH>
                <wp:positionV relativeFrom="paragraph">
                  <wp:posOffset>276860</wp:posOffset>
                </wp:positionV>
                <wp:extent cx="2573020" cy="1777365"/>
                <wp:effectExtent l="0" t="0" r="17780" b="3238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20" cy="1777365"/>
                          <a:chOff x="0" y="0"/>
                          <a:chExt cx="2667167" cy="1777672"/>
                        </a:xfrm>
                      </wpg:grpSpPr>
                      <wps:wsp>
                        <wps:cNvPr id="69" name="Straight Connector 69"/>
                        <wps:cNvCnPr/>
                        <wps:spPr>
                          <a:xfrm>
                            <a:off x="0" y="0"/>
                            <a:ext cx="0" cy="17776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667110" y="0"/>
                            <a:ext cx="0" cy="17776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2001" y="10004"/>
                            <a:ext cx="266516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B2A01" id="Group 77" o:spid="_x0000_s1026" style="position:absolute;margin-left:-47.55pt;margin-top:21.8pt;width:202.6pt;height:139.95pt;z-index:251822080;mso-width-relative:margin;mso-height-relative:margin" coordsize="26671,17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">
                <v:line id="Straight Connector 69" o:spid="_x0000_s1027" style="position:absolute;visibility:visible;mso-wrap-style:square" from="0,0" to="0,1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+dcEAAADbAAAADwAAAGRycy9kb3ducmV2LnhtbESPQYvCMBSE74L/IbwFb5quQnetRhFB&#10;0OOqB/f2aJ5tsXmpSaztv98Iwh6HmfmGWa47U4uWnK8sK/icJCCIc6srLhScT7vxNwgfkDXWlklB&#10;Tx7Wq+FgiZm2T/6h9hgKESHsM1RQhtBkUvq8JIN+Yhvi6F2tMxiidIXUDp8Rbmo5TZJUGqw4LpTY&#10;0Lak/HZ8GAWnS1tt5O9XSA6t63u0s9TeWanRR7dZgAjUhf/wu73XCtI5vL7E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1v51wQAAANsAAAAPAAAAAAAAAAAAAAAA&#10;AKECAABkcnMvZG93bnJldi54bWxQSwUGAAAAAAQABAD5AAAAjwMAAAAA&#10;" strokecolor="white [3212]" strokeweight="1.5pt">
                  <v:stroke joinstyle="miter"/>
                </v:line>
                <v:line id="Straight Connector 73" o:spid="_x0000_s1028" style="position:absolute;visibility:visible;mso-wrap-style:square" from="26671,0" to="26671,1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fQsIAAADbAAAADwAAAGRycy9kb3ducmV2LnhtbESPQWvCQBSE74L/YXlCb2ZTA7GkWUUE&#10;oT1WPdjbI/uahGbfxt1tTP59VxA8DjPzDVNuR9OJgZxvLSt4TVIQxJXVLdcKzqfD8g2ED8gaO8uk&#10;YCIP2818VmKh7Y2/aDiGWkQI+wIVNCH0hZS+asigT2xPHL0f6wyGKF0ttcNbhJtOrtI0lwZbjgsN&#10;9rRvqPo9/hkFp8vQ7uT3OqSfg5smtFlur6zUy2LcvYMINIZn+NH+0ArWGdy/xB8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dfQsIAAADbAAAADwAAAAAAAAAAAAAA&#10;AAChAgAAZHJzL2Rvd25yZXYueG1sUEsFBgAAAAAEAAQA+QAAAJADAAAAAA==&#10;" strokecolor="white [3212]" strokeweight="1.5pt">
                  <v:stroke joinstyle="miter"/>
                </v:line>
                <v:line id="Straight Connector 76" o:spid="_x0000_s1029" style="position:absolute;visibility:visible;mso-wrap-style:square" from="20,100" to="26671,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D82sIAAADbAAAADwAAAGRycy9kb3ducmV2LnhtbESPzWrDMBCE74W+g9hCbrXcBOziRgkh&#10;EEiOsXtob4u1tU2tlSsp/nn7qFDocZiZb5jtfja9GMn5zrKClyQFQVxb3XGj4L06Pb+C8AFZY2+Z&#10;FCzkYb97fNhioe3EVxrL0IgIYV+ggjaEoZDS1y0Z9IkdiKP3ZZ3BEKVrpHY4Rbjp5TpNM2mw47jQ&#10;4kDHlurv8mYUVB9jd5CfeUgvo1sWtJvM/rBSq6f58AYi0Bz+w3/ts1aQZ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D82sIAAADbAAAADwAAAAAAAAAAAAAA&#10;AAChAgAAZHJzL2Rvd25yZXYueG1sUEsFBgAAAAAEAAQA+QAAAJADAAAAAA==&#10;" strokecolor="white [3212]" strokeweight="1.5pt">
                  <v:stroke joinstyle="miter"/>
                </v:line>
              </v:group>
            </w:pict>
          </mc:Fallback>
        </mc:AlternateContent>
      </w:r>
    </w:p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EA09F1" w:rsidP="00183F28">
      <w:r w:rsidRPr="002C744E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AA0AD24" wp14:editId="311F3D88">
                <wp:simplePos x="0" y="0"/>
                <wp:positionH relativeFrom="margin">
                  <wp:posOffset>4457700</wp:posOffset>
                </wp:positionH>
                <wp:positionV relativeFrom="paragraph">
                  <wp:posOffset>133985</wp:posOffset>
                </wp:positionV>
                <wp:extent cx="1590675" cy="895350"/>
                <wp:effectExtent l="0" t="0" r="0" b="0"/>
                <wp:wrapNone/>
                <wp:docPr id="1810953866" name="Rectangle 1810953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744E" w:rsidRPr="00E84C08" w:rsidRDefault="002C744E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AL </w:t>
                            </w:r>
                            <w:proofErr w:type="spellStart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Qusais</w:t>
                            </w:r>
                            <w:proofErr w:type="spellEnd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, Dubai, </w:t>
                            </w:r>
                            <w:r w:rsidR="004A59AF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UAE</w:t>
                            </w:r>
                          </w:p>
                          <w:p w:rsidR="004A59AF" w:rsidRPr="00EA09F1" w:rsidRDefault="004A59AF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4A59AF" w:rsidRPr="00EA09F1" w:rsidRDefault="004A59AF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4A59AF" w:rsidRPr="00E84C08" w:rsidRDefault="00D44F22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Linkedin.</w:t>
                            </w:r>
                            <w:r w:rsidR="004976A9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georgexxxx.in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0AD24" id="Rectangle 1810953866" o:spid="_x0000_s1034" style="position:absolute;margin-left:351pt;margin-top:10.55pt;width:125.25pt;height:70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" filled="f" stroked="f" strokeweight="1pt">
                <v:textbox>
                  <w:txbxContent>
                    <w:p w:rsidR="002C744E" w:rsidRPr="00E84C08" w:rsidRDefault="002C744E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AL </w:t>
                      </w:r>
                      <w:proofErr w:type="spellStart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Qusais</w:t>
                      </w:r>
                      <w:proofErr w:type="spellEnd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, Dubai, </w:t>
                      </w:r>
                      <w:r w:rsidR="004A59AF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UAE</w:t>
                      </w:r>
                    </w:p>
                    <w:p w:rsidR="004A59AF" w:rsidRPr="00EA09F1" w:rsidRDefault="004A59AF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4A59AF" w:rsidRPr="00EA09F1" w:rsidRDefault="004A59AF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4A59AF" w:rsidRPr="00E84C08" w:rsidRDefault="00D44F22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Linkedin.</w:t>
                      </w:r>
                      <w:r w:rsidR="004976A9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georgexxxx.in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744E"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55C27924" wp14:editId="20AE4B99">
                <wp:simplePos x="0" y="0"/>
                <wp:positionH relativeFrom="column">
                  <wp:posOffset>2228850</wp:posOffset>
                </wp:positionH>
                <wp:positionV relativeFrom="paragraph">
                  <wp:posOffset>562610</wp:posOffset>
                </wp:positionV>
                <wp:extent cx="438150" cy="342900"/>
                <wp:effectExtent l="0" t="0" r="0" b="0"/>
                <wp:wrapNone/>
                <wp:docPr id="1810953873" name="Group 181095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74" name="Rectangle 1810953874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5" name="Rectangle 1810953875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744E" w:rsidRPr="004A59AF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 w:rsidRPr="004A59AF">
                                <w:rPr>
                                  <w:rFonts w:ascii="Segoe UI Symbol" w:eastAsia="Calibri" w:hAnsi="Segoe UI Symbol" w:cs="Times New Roman"/>
                                  <w:color w:val="FFFFFF" w:themeColor="background1"/>
                                  <w:lang w:val="en-US"/>
                                </w:rPr>
                                <w:t></w:t>
                              </w:r>
                            </w:p>
                            <w:p w:rsidR="002C744E" w:rsidRPr="00C907A0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20"/>
                                  <w:lang w:val="en-US"/>
                                </w:rPr>
                              </w:pPr>
                            </w:p>
                            <w:p w:rsidR="002C744E" w:rsidRPr="00C907A0" w:rsidRDefault="002C744E" w:rsidP="002C744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27924" id="Group 1810953873" o:spid="_x0000_s1035" style="position:absolute;margin-left:175.5pt;margin-top:44.3pt;width:34.5pt;height:27pt;z-index:251844608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">
                <v:rect id="Rectangle 1810953874" o:spid="_x0000_s1036" style="position:absolute;left:57150;top:9525;width:211015;height:20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qjccA&#10;AADjAAAADwAAAGRycy9kb3ducmV2LnhtbERPS2vCQBC+C/0PyxR6kbrrq8bUVaQgCnqJ1fuQnSah&#10;2dmQ3Wr8911B8DjfexarztbiQq2vHGsYDhQI4tyZigsNp+/NewLCB2SDtWPScCMPq+VLb4GpcVfO&#10;6HIMhYgh7FPUUIbQpFL6vCSLfuAa4sj9uNZiiGdbSNPiNYbbWo6U+pAWK44NJTb0VVL+e/yzGs77&#10;edavZibbqnyMWXPbHJLTWeu31279CSJQF57ih3tn4vxkqObTcTKbwP2nCI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sao3HAAAA4wAAAA8AAAAAAAAAAAAAAAAAmAIAAGRy&#10;cy9kb3ducmV2LnhtbFBLBQYAAAAABAAEAPUAAACMAwAAAAA=&#10;" fillcolor="#414143" stroked="f" strokeweight="1pt"/>
                <v:rect id="Rectangle 1810953875" o:spid="_x0000_s1037" style="position:absolute;left:-2278;top:9525;width:333375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4+ccA&#10;AADjAAAADwAAAGRycy9kb3ducmV2LnhtbERPX0/CMBB/N/E7NGfiG3RowDkpREiMEB6MqO9ne2yL&#10;63Vpyza+PSUh8fF+/2++HGwjOvKhdqxgMs5AEGtnai4VfH+9jXIQISIbbByTghMFWC5ub+ZYGNfz&#10;J3X7WIoUwqFABVWMbSFl0BVZDGPXEifu4LzFmE5fSuOxT+G2kQ9ZNpMWa04NFba0rkj/7Y9WwY87&#10;rHqrf3nbnT7q4/vOa53vlLq/G15fQEQa4r/46t6YND+fZM/Tx/xpCpefEgB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8uPnHAAAA4wAAAA8AAAAAAAAAAAAAAAAAmAIAAGRy&#10;cy9kb3ducmV2LnhtbFBLBQYAAAAABAAEAPUAAACMAwAAAAA=&#10;" filled="f" stroked="f" strokeweight="1pt">
                  <v:textbox>
                    <w:txbxContent>
                      <w:p w:rsidR="002C744E" w:rsidRPr="004A59AF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 w:rsidRPr="004A59AF">
                          <w:rPr>
                            <w:rFonts w:ascii="Segoe UI Symbol" w:eastAsia="Calibri" w:hAnsi="Segoe UI Symbol" w:cs="Times New Roman"/>
                            <w:color w:val="FFFFFF" w:themeColor="background1"/>
                            <w:lang w:val="en-US"/>
                          </w:rPr>
                          <w:t></w:t>
                        </w:r>
                      </w:p>
                      <w:p w:rsidR="002C744E" w:rsidRPr="00C907A0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sz w:val="20"/>
                            <w:lang w:val="en-US"/>
                          </w:rPr>
                        </w:pPr>
                      </w:p>
                      <w:p w:rsidR="002C744E" w:rsidRPr="00C907A0" w:rsidRDefault="002C744E" w:rsidP="002C744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2C744E"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996E72D" wp14:editId="0D2F84D7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438150" cy="342900"/>
                <wp:effectExtent l="0" t="0" r="0" b="0"/>
                <wp:wrapNone/>
                <wp:docPr id="1810953870" name="Group 181095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71" name="Rectangle 1810953871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2" name="Rectangle 1810953872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744E" w:rsidRPr="004A59AF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 w:rsidRPr="004A59AF">
                                <w:rPr>
                                  <w:rFonts w:ascii="Segoe UI Symbol" w:eastAsia="Calibri" w:hAnsi="Segoe UI Symbol" w:cs="Times New Roman"/>
                                  <w:color w:val="FFFFFF" w:themeColor="background1"/>
                                  <w:lang w:val="en-US"/>
                                </w:rPr>
                                <w:t></w:t>
                              </w:r>
                            </w:p>
                            <w:p w:rsidR="002C744E" w:rsidRPr="00C907A0" w:rsidRDefault="002C744E" w:rsidP="002C744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6E72D" id="Group 1810953870" o:spid="_x0000_s1038" style="position:absolute;margin-left:175.5pt;margin-top:10.55pt;width:34.5pt;height:27pt;z-index:251843584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">
                <v:rect id="Rectangle 1810953871" o:spid="_x0000_s1039" style="position:absolute;left:57150;top:9525;width:211015;height:20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JFccA&#10;AADjAAAADwAAAGRycy9kb3ducmV2LnhtbERPX2vCMBB/H/gdwgm+jJlUmdbOKCKIg/lSp+9Hc2uL&#10;zaU0Ueu3N4PBHu/3/5br3jbiRp2vHWtIxgoEceFMzaWG0/fuLQXhA7LBxjFpeJCH9WrwssTMuDvn&#10;dDuGUsQQ9hlqqEJoMyl9UZFFP3YtceR+XGcxxLMrpenwHsNtIydKzaTFmmNDhS1tKyoux6vVcP5a&#10;5K/13OR7VUwxbx+7Q3o6az0a9psPEIH68C/+c3+aOD9N1OJ9ms4T+P0pAiB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byRXHAAAA4wAAAA8AAAAAAAAAAAAAAAAAmAIAAGRy&#10;cy9kb3ducmV2LnhtbFBLBQYAAAAABAAEAPUAAACMAwAAAAA=&#10;" fillcolor="#414143" stroked="f" strokeweight="1pt"/>
                <v:rect id="Rectangle 1810953872" o:spid="_x0000_s1040" style="position:absolute;left:-2278;top:9525;width:333375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gjccA&#10;AADjAAAADwAAAGRycy9kb3ducmV2LnhtbERPX0/CMBB/N/E7NGfiG3RAwDkpREkMEh6MqO9ne2yL&#10;63Vpyza+vSUh8fF+/2+5HmwjOvKhdqxgMs5AEGtnai4VfH2+jnIQISIbbByTgjMFWK9ub5ZYGNfz&#10;B3WHWIoUwqFABVWMbSFl0BVZDGPXEifu6LzFmE5fSuOxT+G2kdMsW0iLNaeGClvaVKR/Dyer4Nsd&#10;X3qrf3jXnd/r03bvtc73St3fDc9PICIN8V98db+ZND+fZI/zWf4whctPCQC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VII3HAAAA4wAAAA8AAAAAAAAAAAAAAAAAmAIAAGRy&#10;cy9kb3ducmV2LnhtbFBLBQYAAAAABAAEAPUAAACMAwAAAAA=&#10;" filled="f" stroked="f" strokeweight="1pt">
                  <v:textbox>
                    <w:txbxContent>
                      <w:p w:rsidR="002C744E" w:rsidRPr="004A59AF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 w:rsidRPr="004A59AF">
                          <w:rPr>
                            <w:rFonts w:ascii="Segoe UI Symbol" w:eastAsia="Calibri" w:hAnsi="Segoe UI Symbol" w:cs="Times New Roman"/>
                            <w:color w:val="FFFFFF" w:themeColor="background1"/>
                            <w:lang w:val="en-US"/>
                          </w:rPr>
                          <w:t></w:t>
                        </w:r>
                      </w:p>
                      <w:p w:rsidR="002C744E" w:rsidRPr="00C907A0" w:rsidRDefault="002C744E" w:rsidP="002C744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D44F22"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307D743" wp14:editId="0EDA1729">
                <wp:simplePos x="0" y="0"/>
                <wp:positionH relativeFrom="column">
                  <wp:posOffset>4095750</wp:posOffset>
                </wp:positionH>
                <wp:positionV relativeFrom="paragraph">
                  <wp:posOffset>132715</wp:posOffset>
                </wp:positionV>
                <wp:extent cx="438150" cy="342900"/>
                <wp:effectExtent l="0" t="0" r="0" b="0"/>
                <wp:wrapNone/>
                <wp:docPr id="1810953876" name="Group 181095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77" name="Rectangle 1810953877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8" name="Rectangle 1810953878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44F22" w:rsidRPr="004A59AF" w:rsidRDefault="00D44F22" w:rsidP="00D44F22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icomoon" w:eastAsia="Calibri" w:hAnsi="icomoon" w:cs="Times New Roman"/>
                                  <w:color w:val="FFFFFF" w:themeColor="background1"/>
                                  <w:lang w:val="en-US"/>
                                </w:rPr>
                                <w:t></w:t>
                              </w:r>
                            </w:p>
                            <w:p w:rsidR="00D44F22" w:rsidRPr="00C907A0" w:rsidRDefault="00D44F22" w:rsidP="00D44F2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7D743" id="Group 1810953876" o:spid="_x0000_s1041" style="position:absolute;margin-left:322.5pt;margin-top:10.45pt;width:34.5pt;height:27pt;z-index:251846656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">
                <v:rect id="Rectangle 1810953877" o:spid="_x0000_s1042" style="position:absolute;left:57150;top:9525;width:211015;height:20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70+scA&#10;AADjAAAADwAAAGRycy9kb3ducmV2LnhtbERPX2vCMBB/H/gdwgl7kZk4ca2dUUQQhe2lTt+P5tYW&#10;m0tpotZvb4TBHu/3/xar3jbiSp2vHWuYjBUI4sKZmksNx5/tWwrCB2SDjWPScCcPq+XgZYGZcTfO&#10;6XoIpYgh7DPUUIXQZlL6oiKLfuxa4sj9us5iiGdXStPhLYbbRr4r9SEt1hwbKmxpU1FxPlyshtPX&#10;PB/Vicl3qphi3t633+nxpPXrsF9/ggjUh3/xn3tv4vx0ouazaZok8PwpAi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+9PrHAAAA4wAAAA8AAAAAAAAAAAAAAAAAmAIAAGRy&#10;cy9kb3ducmV2LnhtbFBLBQYAAAAABAAEAPUAAACMAwAAAAA=&#10;" fillcolor="#414143" stroked="f" strokeweight="1pt"/>
                <v:rect id="Rectangle 1810953878" o:spid="_x0000_s1043" style="position:absolute;left:-2278;top:9525;width:333375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XZ8oA&#10;AADjAAAADwAAAGRycy9kb3ducmV2LnhtbESPQU/DMAyF70j8h8hI3Fg6ENCVZRMgIUA7IMa4m8Rr&#10;KxqnSrK2+/f4gLSj/Z7f+7xcT75TA8XUBjYwnxWgiG1wLdcGdl8vVyWolJEddoHJwJESrFfnZ0us&#10;XBj5k4ZtrpWEcKrQQJNzX2mdbEMe0yz0xKLtQ/SYZYy1dhFHCfedvi6KO+2xZWlosKfnhuzv9uAN&#10;fIf90+jtD78Px4/28LqJ1pYbYy4vpscHUJmmfDL/X785wS/nxeL2prwXaPlJFq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I9F2fKAAAA4wAAAA8AAAAAAAAAAAAAAAAAmAIA&#10;AGRycy9kb3ducmV2LnhtbFBLBQYAAAAABAAEAPUAAACPAwAAAAA=&#10;" filled="f" stroked="f" strokeweight="1pt">
                  <v:textbox>
                    <w:txbxContent>
                      <w:p w:rsidR="00D44F22" w:rsidRPr="004A59AF" w:rsidRDefault="00D44F22" w:rsidP="00D44F22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icomoon" w:eastAsia="Calibri" w:hAnsi="icomoon" w:cs="Times New Roman"/>
                            <w:color w:val="FFFFFF" w:themeColor="background1"/>
                            <w:lang w:val="en-US"/>
                          </w:rPr>
                          <w:t></w:t>
                        </w:r>
                      </w:p>
                      <w:p w:rsidR="00D44F22" w:rsidRPr="00C907A0" w:rsidRDefault="00D44F22" w:rsidP="00D44F2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2C744E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EED0A6" wp14:editId="74C75ADA">
                <wp:simplePos x="0" y="0"/>
                <wp:positionH relativeFrom="margin">
                  <wp:posOffset>2600325</wp:posOffset>
                </wp:positionH>
                <wp:positionV relativeFrom="paragraph">
                  <wp:posOffset>116840</wp:posOffset>
                </wp:positionV>
                <wp:extent cx="1552575" cy="742950"/>
                <wp:effectExtent l="0" t="0" r="0" b="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9AF" w:rsidRPr="00E84C08" w:rsidRDefault="004A59AF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Josexxxxxxx@gmail.com</w:t>
                            </w:r>
                          </w:p>
                          <w:p w:rsidR="004A59AF" w:rsidRPr="00E84C08" w:rsidRDefault="004A59AF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4A59AF" w:rsidRPr="00E84C08" w:rsidRDefault="004A59AF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2C744E" w:rsidRPr="00E84C08" w:rsidRDefault="002C744E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+971 500000000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D0A6" id="Rectangle 123" o:spid="_x0000_s1044" style="position:absolute;margin-left:204.75pt;margin-top:9.2pt;width:122.25pt;height:58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" filled="f" stroked="f" strokeweight="1pt">
                <v:textbox>
                  <w:txbxContent>
                    <w:p w:rsidR="004A59AF" w:rsidRPr="00E84C08" w:rsidRDefault="004A59AF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Josexxxxxxx@gmail.com</w:t>
                      </w:r>
                    </w:p>
                    <w:p w:rsidR="004A59AF" w:rsidRPr="00E84C08" w:rsidRDefault="004A59AF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4A59AF" w:rsidRPr="00E84C08" w:rsidRDefault="004A59AF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2C744E" w:rsidRPr="00E84C08" w:rsidRDefault="002C744E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+971 500000000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4F22"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4FF712B" wp14:editId="46A55D08">
                <wp:simplePos x="0" y="0"/>
                <wp:positionH relativeFrom="column">
                  <wp:posOffset>4095750</wp:posOffset>
                </wp:positionH>
                <wp:positionV relativeFrom="paragraph">
                  <wp:posOffset>561340</wp:posOffset>
                </wp:positionV>
                <wp:extent cx="438150" cy="342900"/>
                <wp:effectExtent l="0" t="0" r="0" b="0"/>
                <wp:wrapNone/>
                <wp:docPr id="1810953880" name="Group 1810953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81" name="Rectangle 1810953881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82" name="Rectangle 1810953882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44F22" w:rsidRPr="004A59AF" w:rsidRDefault="00D44F22" w:rsidP="00D44F22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icomoon" w:eastAsia="Calibri" w:hAnsi="icomoon" w:cs="Times New Roman"/>
                                  <w:color w:val="FFFFFF" w:themeColor="background1"/>
                                  <w:lang w:val="en-US"/>
                                </w:rPr>
                                <w:t></w:t>
                              </w:r>
                            </w:p>
                            <w:p w:rsidR="00D44F22" w:rsidRPr="00C907A0" w:rsidRDefault="00D44F22" w:rsidP="00D44F22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20"/>
                                  <w:lang w:val="en-US"/>
                                </w:rPr>
                              </w:pPr>
                            </w:p>
                            <w:p w:rsidR="00D44F22" w:rsidRPr="00C907A0" w:rsidRDefault="00D44F22" w:rsidP="00D44F2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F712B" id="Group 1810953880" o:spid="_x0000_s1045" style="position:absolute;margin-left:322.5pt;margin-top:44.2pt;width:34.5pt;height:27pt;z-index:251847680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">
                <v:rect id="Rectangle 1810953881" o:spid="_x0000_s1046" style="position:absolute;left:57150;top:9525;width:211015;height:20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5MscA&#10;AADjAAAADwAAAGRycy9kb3ducmV2LnhtbERP3WvCMBB/H/g/hBv4MmZSZS52RpGBOJgv9eP9aG5t&#10;WXMpTab1vzeDwR7v933L9eBacaE+NJ4NZBMFgrj0tuHKwOm4fdYgQkS22HomAzcKsF6NHpaYW3/l&#10;gi6HWIkUwiFHA3WMXS5lKGtyGCa+I07cl+8dxnT2lbQ9XlO4a+VUqbl02HBqqLGj95rK78OPM3D+&#10;XBRPzastdqqcYdHdtnt9Ohszfhw2byAiDfFf/Of+sGm+ztTiZaZ1Br8/JQD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OuTLHAAAA4wAAAA8AAAAAAAAAAAAAAAAAmAIAAGRy&#10;cy9kb3ducmV2LnhtbFBLBQYAAAAABAAEAPUAAACMAwAAAAA=&#10;" fillcolor="#414143" stroked="f" strokeweight="1pt"/>
                <v:rect id="Rectangle 1810953882" o:spid="_x0000_s1047" style="position:absolute;left:-2278;top:9525;width:333375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QqscA&#10;AADjAAAADwAAAGRycy9kb3ducmV2LnhtbERPX0vDMBB/F/Ydwg18c+kmSqzLxhREZQ/i3N7P5NaW&#10;NZeSZG337Y0g+Hi//7dcj64VPYXYeNYwnxUgiI23DVca9l8vNwpETMgWW8+k4UIR1qvJ1RJL6wf+&#10;pH6XKpFDOJaooU6pK6WMpiaHceY74swdfXCY8hkqaQMOOdy1clEU99Jhw7mhxo6eazKn3dlpOPjj&#10;0+DMN7/3l4/m/LoNxqit1tfTcfMIItGY/sV/7jeb56t58XB3q9QCfn/KA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AUKrHAAAA4wAAAA8AAAAAAAAAAAAAAAAAmAIAAGRy&#10;cy9kb3ducmV2LnhtbFBLBQYAAAAABAAEAPUAAACMAwAAAAA=&#10;" filled="f" stroked="f" strokeweight="1pt">
                  <v:textbox>
                    <w:txbxContent>
                      <w:p w:rsidR="00D44F22" w:rsidRPr="004A59AF" w:rsidRDefault="00D44F22" w:rsidP="00D44F22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icomoon" w:eastAsia="Calibri" w:hAnsi="icomoon" w:cs="Times New Roman"/>
                            <w:color w:val="FFFFFF" w:themeColor="background1"/>
                            <w:lang w:val="en-US"/>
                          </w:rPr>
                          <w:t></w:t>
                        </w:r>
                      </w:p>
                      <w:p w:rsidR="00D44F22" w:rsidRPr="00C907A0" w:rsidRDefault="00D44F22" w:rsidP="00D44F22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sz w:val="20"/>
                            <w:lang w:val="en-US"/>
                          </w:rPr>
                        </w:pPr>
                      </w:p>
                      <w:p w:rsidR="00D44F22" w:rsidRPr="00C907A0" w:rsidRDefault="00D44F22" w:rsidP="00D44F2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83F28" w:rsidRPr="00183F28" w:rsidRDefault="00183F28" w:rsidP="00183F28"/>
    <w:p w:rsidR="00183F28" w:rsidRPr="00183F28" w:rsidRDefault="0062229C" w:rsidP="002C744E">
      <w:pPr>
        <w:tabs>
          <w:tab w:val="left" w:pos="5205"/>
          <w:tab w:val="left" w:pos="6923"/>
        </w:tabs>
      </w:pPr>
      <w:r>
        <w:tab/>
      </w:r>
      <w:r w:rsidR="002C744E">
        <w:tab/>
      </w:r>
    </w:p>
    <w:p w:rsidR="00183F28" w:rsidRPr="00183F28" w:rsidRDefault="00EA09F1" w:rsidP="00183F2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30AF6" wp14:editId="4678565C">
                <wp:simplePos x="0" y="0"/>
                <wp:positionH relativeFrom="column">
                  <wp:posOffset>-447040</wp:posOffset>
                </wp:positionH>
                <wp:positionV relativeFrom="paragraph">
                  <wp:posOffset>285115</wp:posOffset>
                </wp:positionV>
                <wp:extent cx="2245995" cy="642048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642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29C" w:rsidRPr="00236D75" w:rsidRDefault="0062229C" w:rsidP="0062229C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  <w:p w:rsidR="0062229C" w:rsidRDefault="0062229C" w:rsidP="0062229C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1C3569" w:rsidRPr="001C3569" w:rsidRDefault="001C3569" w:rsidP="00236D7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C3569">
                              <w:rPr>
                                <w:b/>
                                <w:sz w:val="20"/>
                              </w:rPr>
                              <w:t>MASTER OF COMMERCE</w:t>
                            </w:r>
                          </w:p>
                          <w:p w:rsidR="001C3569" w:rsidRDefault="001C3569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Kannur University, Kerala</w:t>
                            </w:r>
                            <w:r w:rsidRPr="0062229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C3569" w:rsidRPr="0062229C" w:rsidRDefault="001C3569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2015 – </w:t>
                            </w:r>
                            <w:r w:rsidRPr="0062229C">
                              <w:rPr>
                                <w:sz w:val="20"/>
                              </w:rPr>
                              <w:t xml:space="preserve">2018 </w:t>
                            </w:r>
                          </w:p>
                          <w:p w:rsidR="001C3569" w:rsidRDefault="001C3569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62229C" w:rsidRPr="001C3569" w:rsidRDefault="0062229C" w:rsidP="00236D7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C3569">
                              <w:rPr>
                                <w:b/>
                                <w:sz w:val="20"/>
                              </w:rPr>
                              <w:t>BACHELOR OF COMMERCE</w:t>
                            </w:r>
                          </w:p>
                          <w:p w:rsid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Kannur University, Kerala</w:t>
                            </w:r>
                            <w:r w:rsidRPr="0062229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2229C" w:rsidRP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2015 – </w:t>
                            </w:r>
                            <w:r w:rsidRPr="0062229C">
                              <w:rPr>
                                <w:sz w:val="20"/>
                              </w:rPr>
                              <w:t xml:space="preserve">2018 </w:t>
                            </w:r>
                          </w:p>
                          <w:p w:rsidR="0062229C" w:rsidRP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62229C" w:rsidRPr="001C3569" w:rsidRDefault="0062229C" w:rsidP="00236D7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C3569">
                              <w:rPr>
                                <w:b/>
                                <w:sz w:val="20"/>
                              </w:rPr>
                              <w:t>HIGHER SECONDARY</w:t>
                            </w:r>
                          </w:p>
                          <w:p w:rsid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62229C">
                              <w:rPr>
                                <w:sz w:val="20"/>
                              </w:rPr>
                              <w:t xml:space="preserve">Board of Higher Secondary Education </w:t>
                            </w:r>
                          </w:p>
                          <w:p w:rsidR="0062229C" w:rsidRP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62229C">
                              <w:rPr>
                                <w:sz w:val="20"/>
                              </w:rPr>
                              <w:t xml:space="preserve"> 2013 –2015 </w:t>
                            </w:r>
                          </w:p>
                          <w:p w:rsidR="0062229C" w:rsidRP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62229C" w:rsidRPr="001C3569" w:rsidRDefault="0062229C" w:rsidP="00236D7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C3569">
                              <w:rPr>
                                <w:b/>
                                <w:sz w:val="20"/>
                              </w:rPr>
                              <w:t>HIGH SCHOOL</w:t>
                            </w:r>
                          </w:p>
                          <w:p w:rsidR="0062229C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62229C">
                              <w:rPr>
                                <w:sz w:val="20"/>
                              </w:rPr>
                              <w:t xml:space="preserve">Board of Public Examination </w:t>
                            </w:r>
                          </w:p>
                          <w:p w:rsidR="00752F5E" w:rsidRDefault="0062229C" w:rsidP="00236D7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2012 – </w:t>
                            </w:r>
                            <w:r w:rsidRPr="0062229C">
                              <w:rPr>
                                <w:sz w:val="20"/>
                              </w:rPr>
                              <w:t>2013</w:t>
                            </w:r>
                          </w:p>
                          <w:p w:rsidR="001C3569" w:rsidRDefault="001C3569" w:rsidP="0062229C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1C3569" w:rsidRPr="00236D75" w:rsidRDefault="001C3569" w:rsidP="001C356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PROFESSIONAL SKILLS</w:t>
                            </w:r>
                          </w:p>
                          <w:p w:rsidR="001C3569" w:rsidRPr="001C3569" w:rsidRDefault="001C3569" w:rsidP="001C356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Tax Computing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Analytical Skill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Auditing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Spreadsheet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Payroll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Budgeting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Reconciliation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Accounting Reports</w:t>
                            </w:r>
                          </w:p>
                          <w:p w:rsidR="001C3569" w:rsidRP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ERP Implementation</w:t>
                            </w:r>
                          </w:p>
                          <w:p w:rsid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C3569">
                              <w:rPr>
                                <w:color w:val="FFFFFF" w:themeColor="background1"/>
                                <w:sz w:val="20"/>
                              </w:rPr>
                              <w:t>Financial Statement</w:t>
                            </w:r>
                          </w:p>
                          <w:p w:rsidR="001C3569" w:rsidRDefault="001C3569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Communication Skills</w:t>
                            </w:r>
                          </w:p>
                          <w:p w:rsidR="00236D75" w:rsidRPr="001C3569" w:rsidRDefault="00236D75" w:rsidP="001C35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Time Management</w:t>
                            </w:r>
                          </w:p>
                          <w:p w:rsidR="001C3569" w:rsidRDefault="001C3569" w:rsidP="0062229C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752F5E" w:rsidRDefault="00752F5E" w:rsidP="00752F5E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752F5E" w:rsidRPr="00CD7D5C" w:rsidRDefault="00752F5E" w:rsidP="00752F5E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30AF6" id="Rectangle 55" o:spid="_x0000_s1048" style="position:absolute;margin-left:-35.2pt;margin-top:22.45pt;width:176.85pt;height:50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" filled="f" stroked="f" strokeweight="1pt">
                <v:textbox>
                  <w:txbxContent>
                    <w:p w:rsidR="0062229C" w:rsidRPr="00236D75" w:rsidRDefault="0062229C" w:rsidP="0062229C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236D75">
                        <w:rPr>
                          <w:b/>
                          <w:sz w:val="28"/>
                        </w:rPr>
                        <w:t>EDUCATION</w:t>
                      </w:r>
                    </w:p>
                    <w:p w:rsidR="0062229C" w:rsidRDefault="0062229C" w:rsidP="0062229C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1C3569" w:rsidRPr="001C3569" w:rsidRDefault="001C3569" w:rsidP="00236D7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C3569">
                        <w:rPr>
                          <w:b/>
                          <w:sz w:val="20"/>
                        </w:rPr>
                        <w:t>MASTER OF COMMERCE</w:t>
                      </w:r>
                    </w:p>
                    <w:p w:rsidR="001C3569" w:rsidRDefault="001C3569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Kannur University, Kerala</w:t>
                      </w:r>
                      <w:r w:rsidRPr="0062229C">
                        <w:rPr>
                          <w:sz w:val="20"/>
                        </w:rPr>
                        <w:t xml:space="preserve"> </w:t>
                      </w:r>
                    </w:p>
                    <w:p w:rsidR="001C3569" w:rsidRPr="0062229C" w:rsidRDefault="001C3569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2015 – </w:t>
                      </w:r>
                      <w:r w:rsidRPr="0062229C">
                        <w:rPr>
                          <w:sz w:val="20"/>
                        </w:rPr>
                        <w:t xml:space="preserve">2018 </w:t>
                      </w:r>
                    </w:p>
                    <w:p w:rsidR="001C3569" w:rsidRDefault="001C3569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62229C" w:rsidRPr="001C3569" w:rsidRDefault="0062229C" w:rsidP="00236D7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C3569">
                        <w:rPr>
                          <w:b/>
                          <w:sz w:val="20"/>
                        </w:rPr>
                        <w:t>BACHELOR OF COMMERCE</w:t>
                      </w:r>
                    </w:p>
                    <w:p w:rsid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Kannur University, Kerala</w:t>
                      </w:r>
                      <w:r w:rsidRPr="0062229C">
                        <w:rPr>
                          <w:sz w:val="20"/>
                        </w:rPr>
                        <w:t xml:space="preserve"> </w:t>
                      </w:r>
                    </w:p>
                    <w:p w:rsidR="0062229C" w:rsidRP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2015 – </w:t>
                      </w:r>
                      <w:r w:rsidRPr="0062229C">
                        <w:rPr>
                          <w:sz w:val="20"/>
                        </w:rPr>
                        <w:t xml:space="preserve">2018 </w:t>
                      </w:r>
                    </w:p>
                    <w:p w:rsidR="0062229C" w:rsidRP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62229C" w:rsidRPr="001C3569" w:rsidRDefault="0062229C" w:rsidP="00236D7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C3569">
                        <w:rPr>
                          <w:b/>
                          <w:sz w:val="20"/>
                        </w:rPr>
                        <w:t>HIGHER SECONDARY</w:t>
                      </w:r>
                    </w:p>
                    <w:p w:rsid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62229C">
                        <w:rPr>
                          <w:sz w:val="20"/>
                        </w:rPr>
                        <w:t xml:space="preserve">Board of Higher Secondary Education </w:t>
                      </w:r>
                    </w:p>
                    <w:p w:rsidR="0062229C" w:rsidRP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62229C">
                        <w:rPr>
                          <w:sz w:val="20"/>
                        </w:rPr>
                        <w:t xml:space="preserve"> 2013 –2015 </w:t>
                      </w:r>
                    </w:p>
                    <w:p w:rsidR="0062229C" w:rsidRP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62229C" w:rsidRPr="001C3569" w:rsidRDefault="0062229C" w:rsidP="00236D7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C3569">
                        <w:rPr>
                          <w:b/>
                          <w:sz w:val="20"/>
                        </w:rPr>
                        <w:t>HIGH SCHOOL</w:t>
                      </w:r>
                    </w:p>
                    <w:p w:rsidR="0062229C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62229C">
                        <w:rPr>
                          <w:sz w:val="20"/>
                        </w:rPr>
                        <w:t xml:space="preserve">Board of Public Examination </w:t>
                      </w:r>
                    </w:p>
                    <w:p w:rsidR="00752F5E" w:rsidRDefault="0062229C" w:rsidP="00236D7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2012 – </w:t>
                      </w:r>
                      <w:r w:rsidRPr="0062229C">
                        <w:rPr>
                          <w:sz w:val="20"/>
                        </w:rPr>
                        <w:t>2013</w:t>
                      </w:r>
                    </w:p>
                    <w:p w:rsidR="001C3569" w:rsidRDefault="001C3569" w:rsidP="0062229C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1C3569" w:rsidRPr="00236D75" w:rsidRDefault="001C3569" w:rsidP="001C3569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236D75">
                        <w:rPr>
                          <w:b/>
                          <w:color w:val="FFFFFF" w:themeColor="background1"/>
                          <w:sz w:val="28"/>
                        </w:rPr>
                        <w:t>PROFESSIONAL SKILLS</w:t>
                      </w:r>
                    </w:p>
                    <w:p w:rsidR="001C3569" w:rsidRPr="001C3569" w:rsidRDefault="001C3569" w:rsidP="001C3569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Tax Computing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Analytical Skill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Auditing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Spreadsheet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Payroll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Budgeting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Reconciliation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Accounting Reports</w:t>
                      </w:r>
                    </w:p>
                    <w:p w:rsidR="001C3569" w:rsidRP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ERP Implementation</w:t>
                      </w:r>
                    </w:p>
                    <w:p w:rsid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1C3569">
                        <w:rPr>
                          <w:color w:val="FFFFFF" w:themeColor="background1"/>
                          <w:sz w:val="20"/>
                        </w:rPr>
                        <w:t>Financial Statement</w:t>
                      </w:r>
                    </w:p>
                    <w:p w:rsidR="001C3569" w:rsidRDefault="001C3569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Communication Skills</w:t>
                      </w:r>
                    </w:p>
                    <w:p w:rsidR="00236D75" w:rsidRPr="001C3569" w:rsidRDefault="00236D75" w:rsidP="001C35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Time Management</w:t>
                      </w:r>
                    </w:p>
                    <w:p w:rsidR="001C3569" w:rsidRDefault="001C3569" w:rsidP="0062229C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752F5E" w:rsidRDefault="00752F5E" w:rsidP="00752F5E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752F5E" w:rsidRPr="00CD7D5C" w:rsidRDefault="00752F5E" w:rsidP="00752F5E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83F5274" wp14:editId="304B174A">
                <wp:simplePos x="0" y="0"/>
                <wp:positionH relativeFrom="column">
                  <wp:posOffset>2200275</wp:posOffset>
                </wp:positionH>
                <wp:positionV relativeFrom="paragraph">
                  <wp:posOffset>267970</wp:posOffset>
                </wp:positionV>
                <wp:extent cx="3858895" cy="354965"/>
                <wp:effectExtent l="0" t="0" r="27305" b="26035"/>
                <wp:wrapNone/>
                <wp:docPr id="1810953856" name="Group 1810953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810953857" name="Straight Connector 1810953857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58" name="Straight Connector 1810953858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59" name="Straight Connector 1810953859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60" name="Rectangle 1810953860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569" w:rsidRPr="001C3569" w:rsidRDefault="00E84C08" w:rsidP="001C3569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 w:rsidRPr="00E84C08"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>WORK EXPERIENCE</w:t>
                              </w:r>
                            </w:p>
                            <w:p w:rsidR="001C3569" w:rsidRPr="008C10D9" w:rsidRDefault="001C3569" w:rsidP="001C3569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F5274" id="Group 1810953856" o:spid="_x0000_s1049" style="position:absolute;margin-left:173.25pt;margin-top:21.1pt;width:303.85pt;height:27.95pt;z-index:251831296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">
                <v:line id="Straight Connector 1810953857" o:spid="_x0000_s1050" style="position:absolute;visibility:visible;mso-wrap-style:square" from="700,0" to="30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b3sgAAADjAAAADwAAAGRycy9kb3ducmV2LnhtbERPX0vDMBB/F/Ydwg18c8kc01qXDREG&#10;EwTXKcXHs7k1Zc2lNNlav70RBB/v9/9Wm9G14kJ9aDxrmM8UCOLKm4ZrDR/v25sMRIjIBlvPpOGb&#10;AmzWk6sV5sYPXNDlEGuRQjjkqMHG2OVShsqSwzDzHXHijr53GNPZ19L0OKRw18pbpe6kw4ZTg8WO&#10;ni1Vp8PZaTjvxmFfLkrry+1LoT6L17fuK2h9PR2fHkFEGuO/+M+9M2l+NlcPy0W2vIffnxIAc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/b3sgAAADjAAAADwAAAAAA&#10;AAAAAAAAAAChAgAAZHJzL2Rvd25yZXYueG1sUEsFBgAAAAAEAAQA+QAAAJYDAAAAAA==&#10;" strokecolor="#4c4c4c" strokeweight="1.5pt">
                  <v:stroke joinstyle="miter"/>
                </v:line>
                <v:line id="Straight Connector 1810953858" o:spid="_x0000_s1051" style="position:absolute;visibility:visible;mso-wrap-style:square" from="700,3561" to="30177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vgT6zMAAAA4wAAAA8A&#10;AAAAAAAAAAAAAAAAoQIAAGRycy9kb3ducmV2LnhtbFBLBQYAAAAABAAEAPkAAACaAwAAAAA=&#10;" strokecolor="#4c4c4c" strokeweight="1.5pt">
                  <v:stroke joinstyle="miter"/>
                </v:line>
                <v:line id="Straight Connector 1810953859" o:spid="_x0000_s1052" style="position:absolute;visibility:visible;mso-wrap-style:square" from="30104,0" to="30104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qN8gAAADjAAAADwAAAGRycy9kb3ducmV2LnhtbERPX0vDMBB/F/wO4QTfXDLHpKvLxhgM&#10;JgjaTYqPZ3M2xeZSmmyt394Igz3e7/8t16NrxZn60HjWMJ0oEMSVNw3XGj6Ou4cMRIjIBlvPpOGX&#10;AqxXtzdLzI0fuKDzIdYihXDIUYONsculDJUlh2HiO+LEffveYUxnX0vT45DCXSsflXqSDhtODRY7&#10;2lqqfg4np+G0H4f3clZaX+5eCvVZvL51X0Hr+7tx8wwi0hiv4ot7b9L8bKoW81k2X8D/TwkAu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KzqN8gAAADjAAAADwAAAAAA&#10;AAAAAAAAAAChAgAAZHJzL2Rvd25yZXYueG1sUEsFBgAAAAAEAAQA+QAAAJYDAAAAAA==&#10;" strokecolor="#4c4c4c" strokeweight="1.5pt">
                  <v:stroke joinstyle="miter"/>
                </v:line>
                <v:rect id="Rectangle 1810953860" o:spid="_x0000_s1053" style="position:absolute;left:55;top:192;width:262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LrcoA&#10;AADjAAAADwAAAGRycy9kb3ducmV2LnhtbESPQUsDMRCF70L/Q5iCN5u06rJdm5aiCIJWsBXPw2bc&#10;XbqZLElst//eOQgeZ+bNe+9bbUbfqxPF1AW2MJ8ZUMR1cB03Fj4PzzclqJSRHfaBycKFEmzWk6sV&#10;Vi6c+YNO+9woMeFUoYU256HSOtUteUyzMBDL7TtEj1nG2GgX8SzmvtcLYwrtsWNJaHGgx5bq4/7H&#10;W1ju4tfbtrvURZHC3at7f8oGD9ZeT8ftA6hMY/4X/32/OKlfzs3y/rYshEKYZAF6/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X7i63KAAAA4wAAAA8AAAAAAAAAAAAAAAAAmAIA&#10;AGRycy9kb3ducmV2LnhtbFBLBQYAAAAABAAEAPUAAACPAwAAAAA=&#10;" filled="f" stroked="f" strokeweight="1pt">
                  <v:textbox>
                    <w:txbxContent>
                      <w:p w:rsidR="001C3569" w:rsidRPr="001C3569" w:rsidRDefault="00E84C08" w:rsidP="001C3569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 w:rsidRPr="00E84C08"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>WORK EXPERIENCE</w:t>
                        </w:r>
                      </w:p>
                      <w:p w:rsidR="001C3569" w:rsidRPr="008C10D9" w:rsidRDefault="001C3569" w:rsidP="001C3569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C356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2A256A" wp14:editId="15EA2243">
                <wp:simplePos x="0" y="0"/>
                <wp:positionH relativeFrom="column">
                  <wp:posOffset>-496957</wp:posOffset>
                </wp:positionH>
                <wp:positionV relativeFrom="paragraph">
                  <wp:posOffset>135447</wp:posOffset>
                </wp:positionV>
                <wp:extent cx="2357755" cy="6738731"/>
                <wp:effectExtent l="0" t="0" r="4445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6738731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93C3" id="Rectangle 2" o:spid="_x0000_s1026" style="position:absolute;margin-left:-39.15pt;margin-top:10.65pt;width:185.65pt;height:53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" fillcolor="#4c4c4c" stroked="f" strokeweight="1pt"/>
            </w:pict>
          </mc:Fallback>
        </mc:AlternateContent>
      </w:r>
    </w:p>
    <w:p w:rsidR="00183F28" w:rsidRPr="00183F28" w:rsidRDefault="001C3569" w:rsidP="00183F2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EB09CB" wp14:editId="65E3888F">
                <wp:simplePos x="0" y="0"/>
                <wp:positionH relativeFrom="column">
                  <wp:posOffset>-339725</wp:posOffset>
                </wp:positionH>
                <wp:positionV relativeFrom="paragraph">
                  <wp:posOffset>330200</wp:posOffset>
                </wp:positionV>
                <wp:extent cx="2208530" cy="0"/>
                <wp:effectExtent l="0" t="0" r="2032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19F40" id="Straight Connector 7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5pt,26pt" to="147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" strokecolor="white [3212]" strokeweight="1.5pt">
                <v:stroke joinstyle="miter"/>
              </v:line>
            </w:pict>
          </mc:Fallback>
        </mc:AlternateContent>
      </w:r>
    </w:p>
    <w:p w:rsidR="00183F28" w:rsidRPr="00183F28" w:rsidRDefault="00EA09F1" w:rsidP="00183F28">
      <w:r w:rsidRPr="00183F2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08CFD" wp14:editId="43AD9A5B">
                <wp:simplePos x="0" y="0"/>
                <wp:positionH relativeFrom="column">
                  <wp:posOffset>2190750</wp:posOffset>
                </wp:positionH>
                <wp:positionV relativeFrom="paragraph">
                  <wp:posOffset>144145</wp:posOffset>
                </wp:positionV>
                <wp:extent cx="4286250" cy="59912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99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F28" w:rsidRPr="00E84C08" w:rsidRDefault="00183F28" w:rsidP="00EA09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</w:pPr>
                            <w:r w:rsidRPr="00E84C08"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  <w:t xml:space="preserve">ACCOUNTANT  </w:t>
                            </w:r>
                          </w:p>
                          <w:p w:rsidR="00183F28" w:rsidRPr="00E84C08" w:rsidRDefault="00E84C08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Cs w:val="20"/>
                              </w:rPr>
                              <w:t>Company name, City, Country</w:t>
                            </w:r>
                            <w:r w:rsidR="004976A9" w:rsidRPr="00E84C08">
                              <w:rPr>
                                <w:color w:val="0D0D0D" w:themeColor="text1" w:themeTint="F2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color w:val="0D0D0D" w:themeColor="text1" w:themeTint="F2"/>
                                <w:szCs w:val="20"/>
                              </w:rPr>
                              <w:t>Jun 2020 – Apr 2023</w:t>
                            </w:r>
                          </w:p>
                          <w:p w:rsidR="00183F28" w:rsidRPr="00EA09F1" w:rsidRDefault="00183F28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Provides financial information to management by researching and </w:t>
                            </w:r>
                            <w:r w:rsidR="00E84C08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analysing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accounting data; preparing reports.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Prepares asset, liability, and capital account entries by compiling and </w:t>
                            </w:r>
                            <w:r w:rsidR="00E84C08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analysing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account information.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Documents financial transactions by entering account information.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Recommends financial actions by </w:t>
                            </w:r>
                            <w:r w:rsidR="00E84C08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analysing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accounting options.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Summarizes current financial status by collecting information; preparing balance sheet, profit and loss statement, and other reports.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Substantiates financial transactions by auditing documents.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Maintains accounting controls by preparing and recommending policies and procedures.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Guides accounting clerical staff by coordinating activities and answering questions.</w:t>
                            </w:r>
                          </w:p>
                          <w:p w:rsidR="00183F28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Reconciles financial discrepancies by collecting and </w:t>
                            </w:r>
                            <w:r w:rsidR="00E84C08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analysing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account information.</w:t>
                            </w:r>
                          </w:p>
                          <w:p w:rsidR="00183F28" w:rsidRPr="00E84C08" w:rsidRDefault="00183F28" w:rsidP="00EA09F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183F28" w:rsidRPr="00E84C08" w:rsidRDefault="00183F28" w:rsidP="00EA09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</w:pPr>
                            <w:r w:rsidRPr="00E84C08"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  <w:t xml:space="preserve">ACCOUNTANT  </w:t>
                            </w:r>
                          </w:p>
                          <w:p w:rsidR="00183F28" w:rsidRPr="00E84C08" w:rsidRDefault="00E84C08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0"/>
                              </w:rPr>
                              <w:t xml:space="preserve">Company name, City, Country </w:t>
                            </w:r>
                            <w:r w:rsidR="004976A9" w:rsidRPr="00E84C08">
                              <w:rPr>
                                <w:color w:val="0D0D0D" w:themeColor="text1" w:themeTint="F2"/>
                                <w:szCs w:val="20"/>
                              </w:rPr>
                              <w:t>|</w:t>
                            </w:r>
                            <w:r w:rsidR="00183F28" w:rsidRPr="00E84C08">
                              <w:rPr>
                                <w:color w:val="0D0D0D" w:themeColor="text1" w:themeTint="F2"/>
                                <w:szCs w:val="20"/>
                              </w:rPr>
                              <w:t xml:space="preserve"> Apr 2018 </w:t>
                            </w:r>
                            <w:r>
                              <w:rPr>
                                <w:color w:val="0D0D0D" w:themeColor="text1" w:themeTint="F2"/>
                                <w:szCs w:val="20"/>
                              </w:rPr>
                              <w:t>– Jun 2020</w:t>
                            </w:r>
                          </w:p>
                          <w:p w:rsidR="00183F28" w:rsidRPr="00EA09F1" w:rsidRDefault="00183F28" w:rsidP="00EA09F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</w:p>
                          <w:p w:rsidR="00EA09F1" w:rsidRPr="00EA09F1" w:rsidRDefault="00EA09F1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A09F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Managing daily financial transactions related to accounts receivable, accounts payable, bookkeeping and client services assistance.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Secures financial information by completing database backups.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Maintains financial security by following internal controls.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Prepares payments by verifying documentation, and requesting disbursements.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Answers accounting procedure questions by researching and interpreting accounting policy and regulations.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Complies with federal, state, and local financial legal requirements by studying existing and new legislation, enforcing adherence to requirements, and advising management on needed actions.</w:t>
                            </w:r>
                          </w:p>
                          <w:p w:rsidR="00183F28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Prepares special financial reports by collecting, </w:t>
                            </w:r>
                            <w:proofErr w:type="spellStart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analyzing</w:t>
                            </w:r>
                            <w:proofErr w:type="spellEnd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and summarizing account information and trends.</w:t>
                            </w:r>
                          </w:p>
                          <w:p w:rsidR="004976A9" w:rsidRPr="00E84C08" w:rsidRDefault="004976A9" w:rsidP="00EA09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Ensure timely process of Payroll and other allowance through WPS. </w:t>
                            </w:r>
                          </w:p>
                          <w:p w:rsidR="004976A9" w:rsidRPr="00183F28" w:rsidRDefault="004976A9" w:rsidP="004976A9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183F28" w:rsidRPr="00C5758D" w:rsidRDefault="00183F28" w:rsidP="00183F28">
                            <w:pPr>
                              <w:spacing w:after="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08CFD" id="Rectangle 26" o:spid="_x0000_s1054" style="position:absolute;margin-left:172.5pt;margin-top:11.35pt;width:337.5pt;height:4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" filled="f" stroked="f" strokeweight="1pt">
                <v:textbox>
                  <w:txbxContent>
                    <w:p w:rsidR="00183F28" w:rsidRPr="00E84C08" w:rsidRDefault="00183F28" w:rsidP="00EA09F1">
                      <w:pPr>
                        <w:spacing w:after="0" w:line="240" w:lineRule="auto"/>
                        <w:jc w:val="both"/>
                        <w:rPr>
                          <w:b/>
                          <w:color w:val="0D0D0D" w:themeColor="text1" w:themeTint="F2"/>
                          <w:szCs w:val="20"/>
                        </w:rPr>
                      </w:pPr>
                      <w:r w:rsidRPr="00E84C08">
                        <w:rPr>
                          <w:b/>
                          <w:color w:val="0D0D0D" w:themeColor="text1" w:themeTint="F2"/>
                          <w:szCs w:val="20"/>
                        </w:rPr>
                        <w:t xml:space="preserve">ACCOUNTANT  </w:t>
                      </w:r>
                    </w:p>
                    <w:p w:rsidR="00183F28" w:rsidRPr="00E84C08" w:rsidRDefault="00E84C08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Cs w:val="20"/>
                        </w:rPr>
                        <w:t>Company name, City, Country</w:t>
                      </w:r>
                      <w:r w:rsidR="004976A9" w:rsidRPr="00E84C08">
                        <w:rPr>
                          <w:color w:val="0D0D0D" w:themeColor="text1" w:themeTint="F2"/>
                          <w:szCs w:val="20"/>
                        </w:rPr>
                        <w:t xml:space="preserve"> | </w:t>
                      </w:r>
                      <w:r>
                        <w:rPr>
                          <w:color w:val="0D0D0D" w:themeColor="text1" w:themeTint="F2"/>
                          <w:szCs w:val="20"/>
                        </w:rPr>
                        <w:t>Jun 2020 – Apr 2023</w:t>
                      </w:r>
                    </w:p>
                    <w:p w:rsidR="00183F28" w:rsidRPr="00EA09F1" w:rsidRDefault="00183F28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Provides financial information to management by researching and </w:t>
                      </w:r>
                      <w:r w:rsidR="00E84C08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analysing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accounting data; preparing reports.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Prepares asset, liability, and capital account entries by compiling and </w:t>
                      </w:r>
                      <w:r w:rsidR="00E84C08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analysing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account information.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Documents financial transactions by entering account information.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Recommends financial actions by </w:t>
                      </w:r>
                      <w:r w:rsidR="00E84C08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analysing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accounting options.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Summarizes current financial status by collecting information; preparing balance sheet, profit and loss statement, and other reports.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Substantiates financial transactions by auditing documents.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Maintains accounting controls by preparing and recommending policies and procedures.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Guides accounting clerical staff by coordinating activities and answering questions.</w:t>
                      </w:r>
                    </w:p>
                    <w:p w:rsidR="00183F28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Reconciles financial discrepancies by collecting and </w:t>
                      </w:r>
                      <w:r w:rsidR="00E84C08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analysing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account information.</w:t>
                      </w:r>
                    </w:p>
                    <w:p w:rsidR="00183F28" w:rsidRPr="00E84C08" w:rsidRDefault="00183F28" w:rsidP="00EA09F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183F28" w:rsidRPr="00E84C08" w:rsidRDefault="00183F28" w:rsidP="00EA09F1">
                      <w:pPr>
                        <w:spacing w:after="0" w:line="240" w:lineRule="auto"/>
                        <w:jc w:val="both"/>
                        <w:rPr>
                          <w:b/>
                          <w:color w:val="0D0D0D" w:themeColor="text1" w:themeTint="F2"/>
                          <w:szCs w:val="20"/>
                        </w:rPr>
                      </w:pPr>
                      <w:r w:rsidRPr="00E84C08">
                        <w:rPr>
                          <w:b/>
                          <w:color w:val="0D0D0D" w:themeColor="text1" w:themeTint="F2"/>
                          <w:szCs w:val="20"/>
                        </w:rPr>
                        <w:t xml:space="preserve">ACCOUNTANT  </w:t>
                      </w:r>
                    </w:p>
                    <w:p w:rsidR="00183F28" w:rsidRPr="00E84C08" w:rsidRDefault="00E84C08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Cs w:val="20"/>
                        </w:rPr>
                        <w:t xml:space="preserve">Company name, City, Country </w:t>
                      </w:r>
                      <w:r w:rsidR="004976A9" w:rsidRPr="00E84C08">
                        <w:rPr>
                          <w:color w:val="0D0D0D" w:themeColor="text1" w:themeTint="F2"/>
                          <w:szCs w:val="20"/>
                        </w:rPr>
                        <w:t>|</w:t>
                      </w:r>
                      <w:r w:rsidR="00183F28" w:rsidRPr="00E84C08">
                        <w:rPr>
                          <w:color w:val="0D0D0D" w:themeColor="text1" w:themeTint="F2"/>
                          <w:szCs w:val="20"/>
                        </w:rPr>
                        <w:t xml:space="preserve"> Apr 2018 </w:t>
                      </w:r>
                      <w:r>
                        <w:rPr>
                          <w:color w:val="0D0D0D" w:themeColor="text1" w:themeTint="F2"/>
                          <w:szCs w:val="20"/>
                        </w:rPr>
                        <w:t>– Jun 2020</w:t>
                      </w:r>
                    </w:p>
                    <w:p w:rsidR="00183F28" w:rsidRPr="00EA09F1" w:rsidRDefault="00183F28" w:rsidP="00EA09F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20"/>
                        </w:rPr>
                      </w:pPr>
                    </w:p>
                    <w:p w:rsidR="00EA09F1" w:rsidRPr="00EA09F1" w:rsidRDefault="00EA09F1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A09F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Managing daily financial transactions related to accounts receivable, accounts payable, bookkeeping and client services assistance.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Secures financial information by completing database backups.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Maintains financial security by following internal controls.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Prepares payments by verifying documentation, and requesting disbursements.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Answers accounting procedure questions by researching and interpreting accounting policy and regulations.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Complies with federal, state, and local financial legal requirements by studying existing and new legislation, enforcing adherence to requirements, and advising management on needed actions.</w:t>
                      </w:r>
                    </w:p>
                    <w:p w:rsidR="00183F28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Prepares special financial reports by collecting, </w:t>
                      </w:r>
                      <w:proofErr w:type="spellStart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analyzing</w:t>
                      </w:r>
                      <w:proofErr w:type="spellEnd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and summarizing account information and trends.</w:t>
                      </w:r>
                    </w:p>
                    <w:p w:rsidR="004976A9" w:rsidRPr="00E84C08" w:rsidRDefault="004976A9" w:rsidP="00EA09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Ensure timely process of Payroll and other allowance through WPS. </w:t>
                      </w:r>
                    </w:p>
                    <w:p w:rsidR="004976A9" w:rsidRPr="00183F28" w:rsidRDefault="004976A9" w:rsidP="004976A9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:rsidR="00183F28" w:rsidRPr="00C5758D" w:rsidRDefault="00183F28" w:rsidP="00183F28">
                      <w:pPr>
                        <w:spacing w:after="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>
      <w:bookmarkStart w:id="0" w:name="_GoBack"/>
      <w:bookmarkEnd w:id="0"/>
    </w:p>
    <w:p w:rsidR="00183F28" w:rsidRPr="00183F28" w:rsidRDefault="00183F28" w:rsidP="00183F28"/>
    <w:p w:rsidR="0088031A" w:rsidRDefault="00236D75" w:rsidP="00183F2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EA9EC" wp14:editId="3C19971B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2208530" cy="0"/>
                <wp:effectExtent l="0" t="0" r="20320" b="19050"/>
                <wp:wrapNone/>
                <wp:docPr id="1810953861" name="Straight Connector 1810953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CEDA6" id="Straight Connector 1810953861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9.95pt" to="146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" strokecolor="white [3212]" strokeweight="1.5pt">
                <v:stroke joinstyle="miter"/>
              </v:line>
            </w:pict>
          </mc:Fallback>
        </mc:AlternateContent>
      </w:r>
    </w:p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Pr="00183F28" w:rsidRDefault="00183F28" w:rsidP="00183F28"/>
    <w:p w:rsidR="00183F28" w:rsidRDefault="00183F28" w:rsidP="00183F28"/>
    <w:p w:rsidR="00183F28" w:rsidRDefault="00183F28" w:rsidP="00183F28">
      <w:pPr>
        <w:tabs>
          <w:tab w:val="left" w:pos="6315"/>
        </w:tabs>
      </w:pPr>
      <w:r>
        <w:tab/>
      </w:r>
    </w:p>
    <w:p w:rsidR="00183F28" w:rsidRDefault="00BF7B6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C6AE84" wp14:editId="2D21D146">
                <wp:simplePos x="0" y="0"/>
                <wp:positionH relativeFrom="column">
                  <wp:posOffset>-1133475</wp:posOffset>
                </wp:positionH>
                <wp:positionV relativeFrom="paragraph">
                  <wp:posOffset>1099185</wp:posOffset>
                </wp:positionV>
                <wp:extent cx="7953375" cy="438150"/>
                <wp:effectExtent l="0" t="0" r="9525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4381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FD619" id="Rectangle 143" o:spid="_x0000_s1026" style="position:absolute;margin-left:-89.25pt;margin-top:86.55pt;width:626.25pt;height:34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" fillcolor="#4c4c4c" stroked="f" strokeweight="1pt"/>
            </w:pict>
          </mc:Fallback>
        </mc:AlternateContent>
      </w:r>
    </w:p>
    <w:p w:rsidR="00EA09F1" w:rsidRDefault="00EA09F1" w:rsidP="00183F28">
      <w:pPr>
        <w:tabs>
          <w:tab w:val="left" w:pos="6315"/>
        </w:tabs>
      </w:pPr>
      <w:r w:rsidRPr="00236D75"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B6D582C" wp14:editId="5CDC7224">
                <wp:simplePos x="0" y="0"/>
                <wp:positionH relativeFrom="column">
                  <wp:posOffset>-342900</wp:posOffset>
                </wp:positionH>
                <wp:positionV relativeFrom="paragraph">
                  <wp:posOffset>-123825</wp:posOffset>
                </wp:positionV>
                <wp:extent cx="2208530" cy="0"/>
                <wp:effectExtent l="0" t="0" r="20320" b="19050"/>
                <wp:wrapNone/>
                <wp:docPr id="1810953864" name="Straight Connector 1810953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E50A0" id="Straight Connector 181095386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9.75pt" to="146.9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" strokecolor="white [3212]" strokeweight="1.5pt">
                <v:stroke joinstyle="miter"/>
              </v:line>
            </w:pict>
          </mc:Fallback>
        </mc:AlternateContent>
      </w:r>
      <w:r w:rsidRPr="00236D75"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679D4A75" wp14:editId="183E4BFD">
                <wp:simplePos x="0" y="0"/>
                <wp:positionH relativeFrom="column">
                  <wp:posOffset>-447675</wp:posOffset>
                </wp:positionH>
                <wp:positionV relativeFrom="paragraph">
                  <wp:posOffset>-476250</wp:posOffset>
                </wp:positionV>
                <wp:extent cx="2245995" cy="8601075"/>
                <wp:effectExtent l="0" t="0" r="0" b="0"/>
                <wp:wrapNone/>
                <wp:docPr id="1810953863" name="Rectangle 1810953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860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D75" w:rsidRPr="00236D75" w:rsidRDefault="00236D75" w:rsidP="00236D7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</w:t>
                            </w:r>
                          </w:p>
                          <w:p w:rsidR="00236D75" w:rsidRPr="00236D75" w:rsidRDefault="00236D75" w:rsidP="00236D7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36D75">
                              <w:rPr>
                                <w:color w:val="FFFFFF" w:themeColor="background1"/>
                                <w:sz w:val="20"/>
                              </w:rPr>
                              <w:t>English</w:t>
                            </w: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36D75">
                              <w:rPr>
                                <w:color w:val="FFFFFF" w:themeColor="background1"/>
                                <w:sz w:val="20"/>
                              </w:rPr>
                              <w:t>Hindi</w:t>
                            </w: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36D75">
                              <w:rPr>
                                <w:color w:val="FFFFFF" w:themeColor="background1"/>
                                <w:sz w:val="20"/>
                              </w:rPr>
                              <w:t>Tamil</w:t>
                            </w: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36D75">
                              <w:rPr>
                                <w:color w:val="FFFFFF" w:themeColor="background1"/>
                                <w:sz w:val="20"/>
                              </w:rPr>
                              <w:t>Malayalam</w:t>
                            </w:r>
                          </w:p>
                          <w:p w:rsidR="00236D75" w:rsidRDefault="00236D75" w:rsidP="00236D75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236D75" w:rsidRDefault="00236D75" w:rsidP="00236D75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E84C08" w:rsidRPr="00236D75" w:rsidRDefault="00E84C08" w:rsidP="00E84C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84C0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SOFTWARE PROFICIENCY</w:t>
                            </w:r>
                          </w:p>
                          <w:p w:rsidR="00E84C08" w:rsidRPr="00236D75" w:rsidRDefault="00E84C08" w:rsidP="00E84C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4C08">
                              <w:rPr>
                                <w:color w:val="FFFFFF" w:themeColor="background1"/>
                                <w:sz w:val="20"/>
                              </w:rPr>
                              <w:t xml:space="preserve">Tally ERP 9 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4C08">
                              <w:rPr>
                                <w:color w:val="FFFFFF" w:themeColor="background1"/>
                                <w:sz w:val="20"/>
                              </w:rPr>
                              <w:t>Tally Prime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4C08">
                              <w:rPr>
                                <w:color w:val="FFFFFF" w:themeColor="background1"/>
                                <w:sz w:val="20"/>
                              </w:rPr>
                              <w:t>QuickBooks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4C08">
                              <w:rPr>
                                <w:color w:val="FFFFFF" w:themeColor="background1"/>
                                <w:sz w:val="20"/>
                              </w:rPr>
                              <w:t>Peachtree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4C08">
                              <w:rPr>
                                <w:color w:val="FFFFFF" w:themeColor="background1"/>
                                <w:sz w:val="20"/>
                              </w:rPr>
                              <w:t>MS Office</w:t>
                            </w:r>
                          </w:p>
                          <w:p w:rsidR="00E84C08" w:rsidRDefault="00E84C08" w:rsidP="00E84C08">
                            <w:p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EA09F1" w:rsidRDefault="00EA09F1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A09F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  <w:p w:rsidR="00EA09F1" w:rsidRPr="00EA09F1" w:rsidRDefault="00EA09F1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</w:p>
                          <w:p w:rsidR="00EA09F1" w:rsidRDefault="00EA09F1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EA09F1" w:rsidRDefault="00EA09F1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EA09F1" w:rsidRDefault="00EA09F1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4C0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Mr. Johnson Charles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Managing Director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:rsidR="00EA09F1" w:rsidRDefault="00EA09F1" w:rsidP="00EA09F1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E84C08"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></w:t>
                            </w:r>
                            <w:r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+9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1 900000000</w:t>
                            </w:r>
                          </w:p>
                          <w:p w:rsidR="00EA09F1" w:rsidRPr="00E84C08" w:rsidRDefault="00EA09F1" w:rsidP="00EA09F1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E84C08"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>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johnson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xxxxx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@gmail.com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Mr. Peter Griffin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HR Manager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:rsidR="00E84C08" w:rsidRDefault="00E84C08" w:rsidP="00E84C08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E84C08"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></w:t>
                            </w:r>
                            <w:r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+9</w:t>
                            </w:r>
                            <w:r w:rsidR="00EA09F1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1 900000000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lang w:val="en-US"/>
                              </w:rPr>
                            </w:pPr>
                            <w:r w:rsidRPr="00E84C08">
                              <w:rPr>
                                <w:rFonts w:ascii="Segoe UI Symbol" w:eastAsia="Calibri" w:hAnsi="Segoe UI Symbol" w:cs="Times New Roman"/>
                                <w:color w:val="FFFFFF" w:themeColor="background1"/>
                                <w:sz w:val="20"/>
                                <w:lang w:val="en-US"/>
                              </w:rPr>
                              <w:t>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84C0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peterscxxxxx@gmail.com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236D75" w:rsidRPr="00CD7D5C" w:rsidRDefault="00236D75" w:rsidP="00236D75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D4A75" id="Rectangle 1810953863" o:spid="_x0000_s1055" style="position:absolute;margin-left:-35.25pt;margin-top:-37.5pt;width:176.85pt;height:677.2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" filled="f" stroked="f" strokeweight="1pt">
                <v:textbox>
                  <w:txbxContent>
                    <w:p w:rsidR="00236D75" w:rsidRPr="00236D75" w:rsidRDefault="00236D75" w:rsidP="00236D7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236D75">
                        <w:rPr>
                          <w:b/>
                          <w:color w:val="FFFFFF" w:themeColor="background1"/>
                          <w:sz w:val="28"/>
                        </w:rPr>
                        <w:t>LANGUAGE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</w:t>
                      </w:r>
                    </w:p>
                    <w:p w:rsidR="00236D75" w:rsidRPr="00236D75" w:rsidRDefault="00236D75" w:rsidP="00236D7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236D75">
                        <w:rPr>
                          <w:color w:val="FFFFFF" w:themeColor="background1"/>
                          <w:sz w:val="20"/>
                        </w:rPr>
                        <w:t>English</w:t>
                      </w: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236D75">
                        <w:rPr>
                          <w:color w:val="FFFFFF" w:themeColor="background1"/>
                          <w:sz w:val="20"/>
                        </w:rPr>
                        <w:t>Hindi</w:t>
                      </w: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236D75">
                        <w:rPr>
                          <w:color w:val="FFFFFF" w:themeColor="background1"/>
                          <w:sz w:val="20"/>
                        </w:rPr>
                        <w:t>Tamil</w:t>
                      </w: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236D75">
                        <w:rPr>
                          <w:color w:val="FFFFFF" w:themeColor="background1"/>
                          <w:sz w:val="20"/>
                        </w:rPr>
                        <w:t>Malayalam</w:t>
                      </w:r>
                    </w:p>
                    <w:p w:rsidR="00236D75" w:rsidRDefault="00236D75" w:rsidP="00236D75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236D75" w:rsidRDefault="00236D75" w:rsidP="00236D75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E84C08" w:rsidRPr="00236D75" w:rsidRDefault="00E84C08" w:rsidP="00E84C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E84C08">
                        <w:rPr>
                          <w:b/>
                          <w:color w:val="FFFFFF" w:themeColor="background1"/>
                          <w:sz w:val="28"/>
                        </w:rPr>
                        <w:t>SOFTWARE PROFICIENCY</w:t>
                      </w:r>
                    </w:p>
                    <w:p w:rsidR="00E84C08" w:rsidRPr="00236D75" w:rsidRDefault="00E84C08" w:rsidP="00E84C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E84C08">
                        <w:rPr>
                          <w:color w:val="FFFFFF" w:themeColor="background1"/>
                          <w:sz w:val="20"/>
                        </w:rPr>
                        <w:t xml:space="preserve">Tally ERP 9 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E84C08">
                        <w:rPr>
                          <w:color w:val="FFFFFF" w:themeColor="background1"/>
                          <w:sz w:val="20"/>
                        </w:rPr>
                        <w:t>Tally Prime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E84C08">
                        <w:rPr>
                          <w:color w:val="FFFFFF" w:themeColor="background1"/>
                          <w:sz w:val="20"/>
                        </w:rPr>
                        <w:t>QuickBooks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E84C08">
                        <w:rPr>
                          <w:color w:val="FFFFFF" w:themeColor="background1"/>
                          <w:sz w:val="20"/>
                        </w:rPr>
                        <w:t>Peachtree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E84C08">
                        <w:rPr>
                          <w:color w:val="FFFFFF" w:themeColor="background1"/>
                          <w:sz w:val="20"/>
                        </w:rPr>
                        <w:t>MS Office</w:t>
                      </w:r>
                    </w:p>
                    <w:p w:rsidR="00E84C08" w:rsidRDefault="00E84C08" w:rsidP="00E84C08">
                      <w:p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EA09F1" w:rsidRDefault="00EA09F1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A09F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INTERESTS</w:t>
                      </w:r>
                    </w:p>
                    <w:p w:rsidR="00EA09F1" w:rsidRPr="00EA09F1" w:rsidRDefault="00EA09F1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</w:p>
                    <w:p w:rsidR="00EA09F1" w:rsidRDefault="00EA09F1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EA09F1" w:rsidRDefault="00EA09F1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EA09F1" w:rsidRDefault="00EA09F1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4C0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REFERENCES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0"/>
                          <w:lang w:val="en-US"/>
                        </w:rPr>
                      </w:pP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Mr. Johnson Charles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Managing Director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:rsidR="00EA09F1" w:rsidRDefault="00EA09F1" w:rsidP="00EA09F1">
                      <w:pPr>
                        <w:spacing w:after="0"/>
                        <w:rPr>
                          <w:rFonts w:ascii="Calibri" w:eastAsia="Calibri" w:hAnsi="Calibri" w:cs="Times New Roman"/>
                          <w:color w:val="FFFFFF" w:themeColor="background1"/>
                          <w:lang w:val="en-US"/>
                        </w:rPr>
                      </w:pPr>
                      <w:r w:rsidRPr="00E84C08"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></w:t>
                      </w:r>
                      <w:r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 xml:space="preserve">   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+9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1 900000000</w:t>
                      </w:r>
                    </w:p>
                    <w:p w:rsidR="00EA09F1" w:rsidRPr="00E84C08" w:rsidRDefault="00EA09F1" w:rsidP="00EA09F1">
                      <w:pPr>
                        <w:spacing w:after="0"/>
                        <w:rPr>
                          <w:rFonts w:ascii="Calibri" w:eastAsia="Calibri" w:hAnsi="Calibri" w:cs="Times New Roman"/>
                          <w:color w:val="FFFFFF" w:themeColor="background1"/>
                          <w:lang w:val="en-US"/>
                        </w:rPr>
                      </w:pPr>
                      <w:r w:rsidRPr="00E84C08"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>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johnson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xxxxx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@gmail.com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Mr. Peter Griffin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HR Manager</w:t>
                      </w:r>
                    </w:p>
                    <w:p w:rsidR="00E84C08" w:rsidRPr="00E84C08" w:rsidRDefault="00E84C08" w:rsidP="00E84C08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:rsidR="00E84C08" w:rsidRDefault="00E84C08" w:rsidP="00E84C08">
                      <w:pPr>
                        <w:spacing w:after="0"/>
                        <w:rPr>
                          <w:rFonts w:ascii="Calibri" w:eastAsia="Calibri" w:hAnsi="Calibri" w:cs="Times New Roman"/>
                          <w:color w:val="FFFFFF" w:themeColor="background1"/>
                          <w:lang w:val="en-US"/>
                        </w:rPr>
                      </w:pPr>
                      <w:r w:rsidRPr="00E84C08"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></w:t>
                      </w:r>
                      <w:r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 xml:space="preserve">   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+9</w:t>
                      </w:r>
                      <w:r w:rsidR="00EA09F1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1 900000000</w:t>
                      </w:r>
                    </w:p>
                    <w:p w:rsidR="00E84C08" w:rsidRPr="00E84C08" w:rsidRDefault="00E84C08" w:rsidP="00E84C08">
                      <w:pPr>
                        <w:spacing w:after="0"/>
                        <w:rPr>
                          <w:rFonts w:ascii="Calibri" w:eastAsia="Calibri" w:hAnsi="Calibri" w:cs="Times New Roman"/>
                          <w:color w:val="FFFFFF" w:themeColor="background1"/>
                          <w:lang w:val="en-US"/>
                        </w:rPr>
                      </w:pPr>
                      <w:r w:rsidRPr="00E84C08">
                        <w:rPr>
                          <w:rFonts w:ascii="Segoe UI Symbol" w:eastAsia="Calibri" w:hAnsi="Segoe UI Symbol" w:cs="Times New Roman"/>
                          <w:color w:val="FFFFFF" w:themeColor="background1"/>
                          <w:sz w:val="20"/>
                          <w:lang w:val="en-US"/>
                        </w:rPr>
                        <w:t>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84C0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peterscxxxxx@gmail.com</w:t>
                      </w:r>
                    </w:p>
                    <w:p w:rsidR="00E84C08" w:rsidRPr="00E84C08" w:rsidRDefault="00E84C08" w:rsidP="00E84C08">
                      <w:p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spacing w:after="0" w:line="360" w:lineRule="auto"/>
                        <w:ind w:left="360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236D75" w:rsidRPr="00CD7D5C" w:rsidRDefault="00236D75" w:rsidP="00236D75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3F2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6727" behindDoc="0" locked="0" layoutInCell="1" allowOverlap="1" wp14:anchorId="28F5E873" wp14:editId="7CE35ED0">
                <wp:simplePos x="0" y="0"/>
                <wp:positionH relativeFrom="column">
                  <wp:posOffset>2228850</wp:posOffset>
                </wp:positionH>
                <wp:positionV relativeFrom="paragraph">
                  <wp:posOffset>-495299</wp:posOffset>
                </wp:positionV>
                <wp:extent cx="4210050" cy="893445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93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D7B" w:rsidRPr="00E84C08" w:rsidRDefault="00E84C08" w:rsidP="000B4D7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</w:pPr>
                            <w:r w:rsidRPr="00E84C08">
                              <w:rPr>
                                <w:b/>
                                <w:color w:val="0D0D0D" w:themeColor="text1" w:themeTint="F2"/>
                                <w:szCs w:val="20"/>
                              </w:rPr>
                              <w:t xml:space="preserve">ACCOUNTS ASSISTANT </w:t>
                            </w:r>
                          </w:p>
                          <w:p w:rsidR="000B4D7B" w:rsidRPr="00E84C08" w:rsidRDefault="00E84C08" w:rsidP="000B4D7B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0"/>
                              </w:rPr>
                              <w:t>Company name, City, Country |</w:t>
                            </w:r>
                            <w:r w:rsidR="000B4D7B" w:rsidRPr="00E84C08">
                              <w:rPr>
                                <w:color w:val="0D0D0D" w:themeColor="text1" w:themeTint="F2"/>
                                <w:szCs w:val="20"/>
                              </w:rPr>
                              <w:t xml:space="preserve"> Jun 2015 – Apr 2018 </w:t>
                            </w:r>
                          </w:p>
                          <w:p w:rsidR="000B4D7B" w:rsidRPr="00E84C08" w:rsidRDefault="000B4D7B" w:rsidP="000B4D7B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0B4D7B" w:rsidRPr="00E84C08" w:rsidRDefault="000B4D7B" w:rsidP="000B4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Timely reporting financial summaries to key management</w:t>
                            </w:r>
                            <w:r w:rsidR="004976A9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76A9" w:rsidRPr="00E84C08" w:rsidRDefault="004976A9" w:rsidP="00497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Complying with the company, state, and country’s accounting and financial regulations.</w:t>
                            </w:r>
                          </w:p>
                          <w:p w:rsidR="004976A9" w:rsidRPr="00E84C08" w:rsidRDefault="004976A9" w:rsidP="00497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Compiling, </w:t>
                            </w:r>
                            <w:proofErr w:type="spellStart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analyzing</w:t>
                            </w:r>
                            <w:proofErr w:type="spellEnd"/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and reporting financial data.</w:t>
                            </w:r>
                          </w:p>
                          <w:p w:rsidR="004976A9" w:rsidRPr="00E84C08" w:rsidRDefault="004976A9" w:rsidP="00497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Creating financial reports like profit and loss statements and balance sheets, etc.</w:t>
                            </w:r>
                          </w:p>
                          <w:p w:rsidR="004976A9" w:rsidRPr="00E84C08" w:rsidRDefault="004976A9" w:rsidP="00497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Presenting data to investors, managers, and other entities.</w:t>
                            </w:r>
                          </w:p>
                          <w:p w:rsidR="000B4D7B" w:rsidRPr="00E84C08" w:rsidRDefault="000B4D7B" w:rsidP="000B4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</w:t>
                            </w:r>
                            <w:r w:rsidR="004976A9"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repare supplier reconciliation and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process payment</w:t>
                            </w:r>
                          </w:p>
                          <w:p w:rsidR="000B4D7B" w:rsidRPr="00E84C08" w:rsidRDefault="000B4D7B" w:rsidP="000B4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Prepared quarterly Vat returns and reviewed submitted</w:t>
                            </w:r>
                          </w:p>
                          <w:p w:rsidR="000B4D7B" w:rsidRDefault="000B4D7B" w:rsidP="000B4D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Ensure timely process of Payroll and other allowance through WPS.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/>
                                <w:sz w:val="16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Diploma in Indian and Foreign Accounting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Computer Education Centre (2017)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Certification course in SAP 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Computer Education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Centre (2016)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Certification in International Association of Bookkeepers</w:t>
                            </w:r>
                          </w:p>
                          <w:p w:rsidR="00E84C08" w:rsidRP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Computer Education</w:t>
                            </w:r>
                            <w:r w:rsidRPr="00E84C0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Centre (2016)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Identified and implemented cost-saving strategies, resulting in a reduction in operational expenses. 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Streamlined financial processes, such as invoicing and expense tracking, leading to increased efficiency and time savings. 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Successfully completed internal and external audits, maintaining compliance with accounting standards. 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Developed and implemented robust financial controls, reducing the risk of fraud and ensuring financial integrity. 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Developed and implemented robust financial controls, reducing the risk of fraud and ensuring financial integrity.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Successfully managed and monitored budgets, providing insights and recommendations to optimize financial performance.</w:t>
                            </w:r>
                          </w:p>
                          <w:p w:rsidR="00E84C08" w:rsidRDefault="00E84C08" w:rsidP="00E84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Implemented training programs for team members, enhancing their understanding of accounting principles and procedures.</w:t>
                            </w: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32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I hereby declare that all the details mentioned above are in accordance with the truth and fact as per my knowledge and I hold the responsibility for the correctness of the above-mentioned particulars.</w:t>
                            </w:r>
                          </w:p>
                          <w:p w:rsid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E84C08" w:rsidRDefault="00E84C08" w:rsidP="00E84C08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84C08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GEORGE MATHEW</w:t>
                            </w:r>
                          </w:p>
                          <w:p w:rsidR="00E84C08" w:rsidRPr="00E84C08" w:rsidRDefault="00E84C08" w:rsidP="00E84C0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0B4D7B" w:rsidRDefault="000B4D7B" w:rsidP="000B4D7B">
                            <w:pPr>
                              <w:spacing w:after="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E84C08" w:rsidRPr="00C5758D" w:rsidRDefault="00E84C08" w:rsidP="000B4D7B">
                            <w:pPr>
                              <w:spacing w:after="0"/>
                              <w:jc w:val="both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E873" id="Rectangle 33" o:spid="_x0000_s1056" style="position:absolute;margin-left:175.5pt;margin-top:-39pt;width:331.5pt;height:703.5pt;z-index:251636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" filled="f" stroked="f" strokeweight="1pt">
                <v:textbox>
                  <w:txbxContent>
                    <w:p w:rsidR="000B4D7B" w:rsidRPr="00E84C08" w:rsidRDefault="00E84C08" w:rsidP="000B4D7B">
                      <w:pPr>
                        <w:spacing w:after="0" w:line="240" w:lineRule="auto"/>
                        <w:jc w:val="both"/>
                        <w:rPr>
                          <w:b/>
                          <w:color w:val="0D0D0D" w:themeColor="text1" w:themeTint="F2"/>
                          <w:szCs w:val="20"/>
                        </w:rPr>
                      </w:pPr>
                      <w:r w:rsidRPr="00E84C08">
                        <w:rPr>
                          <w:b/>
                          <w:color w:val="0D0D0D" w:themeColor="text1" w:themeTint="F2"/>
                          <w:szCs w:val="20"/>
                        </w:rPr>
                        <w:t xml:space="preserve">ACCOUNTS ASSISTANT </w:t>
                      </w:r>
                    </w:p>
                    <w:p w:rsidR="000B4D7B" w:rsidRPr="00E84C08" w:rsidRDefault="00E84C08" w:rsidP="000B4D7B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Cs w:val="20"/>
                        </w:rPr>
                        <w:t>Company name, City, Country |</w:t>
                      </w:r>
                      <w:r w:rsidR="000B4D7B" w:rsidRPr="00E84C08">
                        <w:rPr>
                          <w:color w:val="0D0D0D" w:themeColor="text1" w:themeTint="F2"/>
                          <w:szCs w:val="20"/>
                        </w:rPr>
                        <w:t xml:space="preserve"> Jun 2015 – Apr 2018 </w:t>
                      </w:r>
                    </w:p>
                    <w:p w:rsidR="000B4D7B" w:rsidRPr="00E84C08" w:rsidRDefault="000B4D7B" w:rsidP="000B4D7B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0B4D7B" w:rsidRPr="00E84C08" w:rsidRDefault="000B4D7B" w:rsidP="000B4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Timely reporting financial summaries to key management</w:t>
                      </w:r>
                      <w:r w:rsidR="004976A9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4976A9" w:rsidRPr="00E84C08" w:rsidRDefault="004976A9" w:rsidP="00497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Complying with the company, state, and country’s accounting and financial regulations.</w:t>
                      </w:r>
                    </w:p>
                    <w:p w:rsidR="004976A9" w:rsidRPr="00E84C08" w:rsidRDefault="004976A9" w:rsidP="00497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Compiling, </w:t>
                      </w:r>
                      <w:proofErr w:type="spellStart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analyzing</w:t>
                      </w:r>
                      <w:proofErr w:type="spellEnd"/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and reporting financial data.</w:t>
                      </w:r>
                    </w:p>
                    <w:p w:rsidR="004976A9" w:rsidRPr="00E84C08" w:rsidRDefault="004976A9" w:rsidP="00497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Creating financial reports like profit and loss statements and balance sheets, etc.</w:t>
                      </w:r>
                    </w:p>
                    <w:p w:rsidR="004976A9" w:rsidRPr="00E84C08" w:rsidRDefault="004976A9" w:rsidP="00497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Presenting data to investors, managers, and other entities.</w:t>
                      </w:r>
                    </w:p>
                    <w:p w:rsidR="000B4D7B" w:rsidRPr="00E84C08" w:rsidRDefault="000B4D7B" w:rsidP="000B4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</w:t>
                      </w:r>
                      <w:r w:rsidR="004976A9"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repare supplier reconciliation and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process payment</w:t>
                      </w:r>
                    </w:p>
                    <w:p w:rsidR="000B4D7B" w:rsidRPr="00E84C08" w:rsidRDefault="000B4D7B" w:rsidP="000B4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Prepared quarterly Vat returns and reviewed submitted</w:t>
                      </w:r>
                    </w:p>
                    <w:p w:rsidR="000B4D7B" w:rsidRDefault="000B4D7B" w:rsidP="000B4D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>Ensure timely process of Payroll and other allowance through WPS.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262626"/>
                          <w:sz w:val="16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Diploma in Indian and Foreign Accounting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Computer Education Centre (2017)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Certification course in SAP 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Computer Education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Centre (2016)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line="240" w:lineRule="auto"/>
                        <w:ind w:left="360"/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Certification in International Association of Bookkeepers</w:t>
                      </w:r>
                    </w:p>
                    <w:p w:rsidR="00E84C08" w:rsidRP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Computer Education</w:t>
                      </w:r>
                      <w:r w:rsidRPr="00E84C0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Centre (2016)</w:t>
                      </w: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Identified and implemented cost-saving strategies, resulting in a reduction in operational expenses. 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Streamlined financial processes, such as invoicing and expense tracking, leading to increased efficiency and time savings. 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Successfully completed internal and external audits, maintaining compliance with accounting standards. 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Developed and implemented robust financial controls, reducing the risk of fraud and ensuring financial integrity. 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Developed and implemented robust financial controls, reducing the risk of fraud and ensuring financial integrity.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Successfully managed and monitored budgets, providing insights and recommendations to optimize financial performance.</w:t>
                      </w:r>
                    </w:p>
                    <w:p w:rsidR="00E84C08" w:rsidRDefault="00E84C08" w:rsidP="00E84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Implemented training programs for team members, enhancing their understanding of accounting principles and procedures.</w:t>
                      </w:r>
                      <w:r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4C08" w:rsidRP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32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  <w:t>I hereby declare that all the details mentioned above are in accordance with the truth and fact as per my knowledge and I hold the responsibility for the correctness of the above-mentioned particulars.</w:t>
                      </w:r>
                    </w:p>
                    <w:p w:rsid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E84C08" w:rsidRPr="00E84C08" w:rsidRDefault="00E84C08" w:rsidP="00E84C08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84C08">
                        <w:rPr>
                          <w:rFonts w:cstheme="minorHAns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GEORGE MATHEW</w:t>
                      </w:r>
                    </w:p>
                    <w:p w:rsidR="00E84C08" w:rsidRPr="00E84C08" w:rsidRDefault="00E84C08" w:rsidP="00E84C0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0B4D7B" w:rsidRDefault="000B4D7B" w:rsidP="000B4D7B">
                      <w:pPr>
                        <w:spacing w:after="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:rsidR="00E84C08" w:rsidRPr="00C5758D" w:rsidRDefault="00E84C08" w:rsidP="000B4D7B">
                      <w:pPr>
                        <w:spacing w:after="0"/>
                        <w:jc w:val="both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4C0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0BE4722C" wp14:editId="55FCC8CA">
                <wp:simplePos x="0" y="0"/>
                <wp:positionH relativeFrom="column">
                  <wp:posOffset>2200275</wp:posOffset>
                </wp:positionH>
                <wp:positionV relativeFrom="paragraph">
                  <wp:posOffset>6819900</wp:posOffset>
                </wp:positionV>
                <wp:extent cx="3858895" cy="354965"/>
                <wp:effectExtent l="0" t="0" r="27305" b="26035"/>
                <wp:wrapNone/>
                <wp:docPr id="1810953893" name="Group 181095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810953894" name="Straight Connector 1810953894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5" name="Straight Connector 1810953895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6" name="Straight Connector 1810953896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7" name="Rectangle 1810953897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4C08" w:rsidRPr="001C3569" w:rsidRDefault="00E84C08" w:rsidP="00E84C08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 w:rsidRPr="00E84C08"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>DECLARATION</w:t>
                              </w:r>
                            </w:p>
                            <w:p w:rsidR="00E84C08" w:rsidRPr="008C10D9" w:rsidRDefault="00E84C08" w:rsidP="00E84C08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4722C" id="Group 1810953893" o:spid="_x0000_s1057" style="position:absolute;margin-left:173.25pt;margin-top:537pt;width:303.85pt;height:27.95pt;z-index:251853824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">
                <v:line id="Straight Connector 1810953894" o:spid="_x0000_s1058" style="position:absolute;visibility:visible;mso-wrap-style:square" from="700,0" to="30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/M8gAAADjAAAADwAAAGRycy9kb3ducmV2LnhtbERPX0vDMBB/F/wO4QTfXDKno6vLxhAG&#10;EwTXKcXHszmbsuZSmmyt394Iwh7v9/+W69G14kx9aDxrmE4UCOLKm4ZrDR/v27sMRIjIBlvPpOGH&#10;AqxX11dLzI0fuKDzIdYihXDIUYONsculDJUlh2HiO+LEffveYUxnX0vT45DCXSvvlZpLhw2nBosd&#10;PVuqjoeT03DajcO+nJXWl9uXQn0Wr2/dV9D69mbcPIGINMaL+N+9M2l+NlWLx1m2eIC/nxIA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RT/M8gAAADjAAAADwAAAAAA&#10;AAAAAAAAAAChAgAAZHJzL2Rvd25yZXYueG1sUEsFBgAAAAAEAAQA+QAAAJYDAAAAAA==&#10;" strokecolor="#4c4c4c" strokeweight="1.5pt">
                  <v:stroke joinstyle="miter"/>
                </v:line>
                <v:line id="Straight Connector 1810953895" o:spid="_x0000_s1059" style="position:absolute;visibility:visible;mso-wrap-style:square" from="700,3561" to="30177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haqMgAAADjAAAADwAAAGRycy9kb3ducmV2LnhtbERPX0vDMBB/F/wO4QTfXDLHpKvLxhgM&#10;JgjaTYqPZ3M2xeZSmmyt394Igz3e7/8t16NrxZn60HjWMJ0oEMSVNw3XGj6Ou4cMRIjIBlvPpOGX&#10;AqxXtzdLzI0fuKDzIdYihXDIUYONsculDJUlh2HiO+LEffveYUxnX0vT45DCXSsflXqSDhtODRY7&#10;2lqqfg4np+G0H4f3clZaX+5eCvVZvL51X0Hr+7tx8wwi0hiv4ot7b9L8bKoW81m2mMP/TwkAu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lhaqMgAAADjAAAADwAAAAAA&#10;AAAAAAAAAAChAgAAZHJzL2Rvd25yZXYueG1sUEsFBgAAAAAEAAQA+QAAAJYDAAAAAA==&#10;" strokecolor="#4c4c4c" strokeweight="1.5pt">
                  <v:stroke joinstyle="miter"/>
                </v:line>
                <v:line id="Straight Connector 1810953896" o:spid="_x0000_s1060" style="position:absolute;visibility:visible;mso-wrap-style:square" from="30104,0" to="30104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E38gAAADjAAAADwAAAGRycy9kb3ducmV2LnhtbERPX0vDMBB/F/Ydwg18c8kcjq4uG2Mw&#10;mCBopxQfz+Zsis2lNNlav70RBj7e7/+tt6NrxYX60HjWMJ8pEMSVNw3XGt7fDncZiBCRDbaeScMP&#10;BdhuJjdrzI0fuKDLKdYihXDIUYONsculDJUlh2HmO+LEffneYUxnX0vT45DCXSvvlVpKhw2nBosd&#10;7S1V36ez03A+jsNruSitLw9Phfoonl+6z6D17XTcPYKINMZ/8dV9NGl+Nlerh0W2WsLfTwkAufk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orE38gAAADjAAAADwAAAAAA&#10;AAAAAAAAAAChAgAAZHJzL2Rvd25yZXYueG1sUEsFBgAAAAAEAAQA+QAAAJYDAAAAAA==&#10;" strokecolor="#4c4c4c" strokeweight="1.5pt">
                  <v:stroke joinstyle="miter"/>
                </v:line>
                <v:rect id="Rectangle 1810953897" o:spid="_x0000_s1061" style="position:absolute;left:55;top:192;width:262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j/scA&#10;AADjAAAADwAAAGRycy9kb3ducmV2LnhtbERPX2vCMBB/F/Ydwg1808S5dW1nFJkMBrrBdOz5aG5t&#10;WXMpSdT67RdhsMf7/b/FarCdOJEPrWMNs6kCQVw503Kt4fPwMslBhIhssHNMGi4UYLW8GS2wNO7M&#10;H3Tax1qkEA4lamhi7EspQ9WQxTB1PXHivp23GNPpa2k8nlO47eSdUpm02HJqaLCn54aqn/3Raije&#10;/Ndu3V6qLAvufmveN1HhQevx7bB+AhFpiP/iP/erSfPzmSoe5nnxCNefEg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HY/7HAAAA4wAAAA8AAAAAAAAAAAAAAAAAmAIAAGRy&#10;cy9kb3ducmV2LnhtbFBLBQYAAAAABAAEAPUAAACMAwAAAAA=&#10;" filled="f" stroked="f" strokeweight="1pt">
                  <v:textbox>
                    <w:txbxContent>
                      <w:p w:rsidR="00E84C08" w:rsidRPr="001C3569" w:rsidRDefault="00E84C08" w:rsidP="00E84C08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 w:rsidRPr="00E84C08"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>DECLARATION</w:t>
                        </w:r>
                      </w:p>
                      <w:p w:rsidR="00E84C08" w:rsidRPr="008C10D9" w:rsidRDefault="00E84C08" w:rsidP="00E84C08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84C0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AFE02C" wp14:editId="3F37DC50">
                <wp:simplePos x="0" y="0"/>
                <wp:positionH relativeFrom="column">
                  <wp:posOffset>2200275</wp:posOffset>
                </wp:positionH>
                <wp:positionV relativeFrom="paragraph">
                  <wp:posOffset>3867150</wp:posOffset>
                </wp:positionV>
                <wp:extent cx="3858895" cy="354965"/>
                <wp:effectExtent l="0" t="0" r="27305" b="26035"/>
                <wp:wrapNone/>
                <wp:docPr id="1810953888" name="Group 181095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810953889" name="Straight Connector 1810953889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0" name="Straight Connector 1810953890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1" name="Straight Connector 1810953891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92" name="Rectangle 1810953892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4C08" w:rsidRPr="001C3569" w:rsidRDefault="00E84C08" w:rsidP="00E84C08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 w:rsidRPr="00E84C08"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>ACHIEVEMENTS</w:t>
                              </w:r>
                            </w:p>
                            <w:p w:rsidR="00E84C08" w:rsidRPr="008C10D9" w:rsidRDefault="00E84C08" w:rsidP="00E84C08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FE02C" id="Group 1810953888" o:spid="_x0000_s1062" style="position:absolute;margin-left:173.25pt;margin-top:304.5pt;width:303.85pt;height:27.95pt;z-index:251851776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">
                <v:line id="Straight Connector 1810953889" o:spid="_x0000_s1063" style="position:absolute;visibility:visible;mso-wrap-style:square" from="700,0" to="30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GcMgAAADjAAAADwAAAGRycy9kb3ducmV2LnhtbERPX0vDMBB/F/Ydwg18c8kcSleXjSEM&#10;JgjaKWWPt+ZsyppLabK1fnsjCD7e7/+tNqNrxZX60HjWMJ8pEMSVNw3XGj4/dncZiBCRDbaeScM3&#10;BdisJzcrzI0fuKDrIdYihXDIUYONsculDJUlh2HmO+LEffneYUxnX0vT45DCXSvvlXqUDhtODRY7&#10;erZUnQ8Xp+GyH4f3clFaX+5eCnUsXt+6U9D6djpun0BEGuO/+M+9N2l+NlfLh0WWLeH3pwSAX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szGcMgAAADjAAAADwAAAAAA&#10;AAAAAAAAAAChAgAAZHJzL2Rvd25yZXYueG1sUEsFBgAAAAAEAAQA+QAAAJYDAAAAAA==&#10;" strokecolor="#4c4c4c" strokeweight="1.5pt">
                  <v:stroke joinstyle="miter"/>
                </v:line>
                <v:line id="Straight Connector 1810953890" o:spid="_x0000_s1064" style="position:absolute;visibility:visible;mso-wrap-style:square" from="700,3561" to="30177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4v+TDMAAAA4wAAAA8A&#10;AAAAAAAAAAAAAAAAoQIAAGRycy9kb3ducmV2LnhtbFBLBQYAAAAABAAEAPkAAACaAwAAAAA=&#10;" strokecolor="#4c4c4c" strokeweight="1.5pt">
                  <v:stroke joinstyle="miter"/>
                </v:line>
                <v:line id="Straight Connector 1810953891" o:spid="_x0000_s1065" style="position:absolute;visibility:visible;mso-wrap-style:square" from="30104,0" to="30104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cq8gAAADjAAAADwAAAGRycy9kb3ducmV2LnhtbERPX0vDMBB/F/Ydwgm+uaSOSVeXjSEM&#10;Jgy0U4qPZ3M2xeZSmmyt394Igo/3+3/r7eQ6caEhtJ41ZHMFgrj2puVGw9vr/jYHESKywc4zafim&#10;ANvN7GqNhfEjl3Q5xUakEA4FarAx9oWUobbkMMx9T5y4Tz84jOkcGmkGHFO46+SdUvfSYcupwWJP&#10;j5bqr9PZaTgfpvGlWlTWV/unUr2Xx+f+I2h9cz3tHkBEmuK/+M99MGl+nqnVcpGvMvj9KQEgN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WNcq8gAAADjAAAADwAAAAAA&#10;AAAAAAAAAAChAgAAZHJzL2Rvd25yZXYueG1sUEsFBgAAAAAEAAQA+QAAAJYDAAAAAA==&#10;" strokecolor="#4c4c4c" strokeweight="1.5pt">
                  <v:stroke joinstyle="miter"/>
                </v:line>
                <v:rect id="Rectangle 1810953892" o:spid="_x0000_s1066" style="position:absolute;left:55;top:192;width:262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AZscA&#10;AADjAAAADwAAAGRycy9kb3ducmV2LnhtbERPX2vCMBB/H+w7hBP2poluK201imwMBpuDqfh8NGdb&#10;bC4lybR++2Ug7PF+/2+xGmwnzuRD61jDdKJAEFfOtFxr2O/exjmIEJENdo5Jw5UCrJb3dwssjbvw&#10;N523sRYphEOJGpoY+1LKUDVkMUxcT5y4o/MWYzp9LY3HSwq3nZwplUmLLaeGBnt6aag6bX+shmLj&#10;D5/r9lplWXBPH+brNSrcaf0wGtZzEJGG+C++ud9Nmp9PVfH8mBcz+PspAS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wwGbHAAAA4wAAAA8AAAAAAAAAAAAAAAAAmAIAAGRy&#10;cy9kb3ducmV2LnhtbFBLBQYAAAAABAAEAPUAAACMAwAAAAA=&#10;" filled="f" stroked="f" strokeweight="1pt">
                  <v:textbox>
                    <w:txbxContent>
                      <w:p w:rsidR="00E84C08" w:rsidRPr="001C3569" w:rsidRDefault="00E84C08" w:rsidP="00E84C08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 w:rsidRPr="00E84C08"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>ACHIEVEMENTS</w:t>
                        </w:r>
                      </w:p>
                      <w:p w:rsidR="00E84C08" w:rsidRPr="008C10D9" w:rsidRDefault="00E84C08" w:rsidP="00E84C08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84C08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D0BCB38" wp14:editId="287FFB3D">
                <wp:simplePos x="0" y="0"/>
                <wp:positionH relativeFrom="column">
                  <wp:posOffset>2200275</wp:posOffset>
                </wp:positionH>
                <wp:positionV relativeFrom="paragraph">
                  <wp:posOffset>1866900</wp:posOffset>
                </wp:positionV>
                <wp:extent cx="3858895" cy="354965"/>
                <wp:effectExtent l="0" t="0" r="27305" b="26035"/>
                <wp:wrapNone/>
                <wp:docPr id="1810953883" name="Group 1810953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810953884" name="Straight Connector 1810953884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85" name="Straight Connector 1810953885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86" name="Straight Connector 1810953886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87" name="Rectangle 1810953887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4C08" w:rsidRPr="001C3569" w:rsidRDefault="00E84C08" w:rsidP="00E84C08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 w:rsidRPr="00E84C08"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>CERTIFICATIONS</w:t>
                              </w:r>
                            </w:p>
                            <w:p w:rsidR="00E84C08" w:rsidRPr="008C10D9" w:rsidRDefault="00E84C08" w:rsidP="00E84C08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BCB38" id="Group 1810953883" o:spid="_x0000_s1067" style="position:absolute;margin-left:173.25pt;margin-top:147pt;width:303.85pt;height:27.95pt;z-index:251849728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">
                <v:line id="Straight Connector 1810953884" o:spid="_x0000_s1068" style="position:absolute;visibility:visible;mso-wrap-style:square" from="700,0" to="30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1p7sgAAADjAAAADwAAAGRycy9kb3ducmV2LnhtbERPX0vDMBB/F/wO4YS9uWROpdZlYwiD&#10;DQTtlLLHW3M2Zc2lNNlav70RBB/v9/8Wq9G14kJ9aDxrmE0VCOLKm4ZrDZ8fm9sMRIjIBlvPpOGb&#10;AqyW11cLzI0fuKDLPtYihXDIUYONsculDJUlh2HqO+LEffneYUxnX0vT45DCXSvvlHqUDhtODRY7&#10;erFUnfZnp+G8HYf3cl5aX252hToUr2/dMWg9uRnXzyAijfFf/OfemjQ/m6mnh3mW3cPvTwkA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1p7sgAAADjAAAADwAAAAAA&#10;AAAAAAAAAAChAgAAZHJzL2Rvd25yZXYueG1sUEsFBgAAAAAEAAQA+QAAAJYDAAAAAA==&#10;" strokecolor="#4c4c4c" strokeweight="1.5pt">
                  <v:stroke joinstyle="miter"/>
                </v:line>
                <v:line id="Straight Connector 1810953885" o:spid="_x0000_s1069" style="position:absolute;visibility:visible;mso-wrap-style:square" from="700,3561" to="30177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HMdcgAAADjAAAADwAAAGRycy9kb3ducmV2LnhtbERPX0vDMBB/F/Ydwg18c8kck64uG2Mw&#10;mCBop5Q9ns3ZFJtLabK1fnsjCD7e7/+tt6NrxZX60HjWMJ8pEMSVNw3XGt7fDncZiBCRDbaeScM3&#10;BdhuJjdrzI0fuKDrKdYihXDIUYONsculDJUlh2HmO+LEffreYUxnX0vT45DCXSvvlXqQDhtODRY7&#10;2luqvk4Xp+FyHIfXclFaXx6eCnUunl+6j6D17XTcPYKINMZ/8Z/7aNL8bK5Wy0WWLeH3pwSA3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4HMdcgAAADjAAAADwAAAAAA&#10;AAAAAAAAAAChAgAAZHJzL2Rvd25yZXYueG1sUEsFBgAAAAAEAAQA+QAAAJYDAAAAAA==&#10;" strokecolor="#4c4c4c" strokeweight="1.5pt">
                  <v:stroke joinstyle="miter"/>
                </v:line>
                <v:line id="Straight Connector 1810953886" o:spid="_x0000_s1070" style="position:absolute;visibility:visible;mso-wrap-style:square" from="30104,0" to="30104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NSAsgAAADjAAAADwAAAGRycy9kb3ducmV2LnhtbERPX0vDMBB/F/Ydwg18c8kcjq4uGyIM&#10;Nhhop5Q9ns3ZFJtLabK1fnsjCD7e7/+tt6NrxZX60HjWMJ8pEMSVNw3XGt7fdncZiBCRDbaeScM3&#10;BdhuJjdrzI0fuKDrKdYihXDIUYONsculDJUlh2HmO+LEffreYUxnX0vT45DCXSvvlVpKhw2nBosd&#10;PVuqvk4Xp+GyH4fXclFaX+4OhToXx5fuI2h9Ox2fHkFEGuO/+M+9N2l+Nlerh0WWLeH3pwSA3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1NSAsgAAADjAAAADwAAAAAA&#10;AAAAAAAAAAChAgAAZHJzL2Rvd25yZXYueG1sUEsFBgAAAAAEAAQA+QAAAJYDAAAAAA==&#10;" strokecolor="#4c4c4c" strokeweight="1.5pt">
                  <v:stroke joinstyle="miter"/>
                </v:line>
                <v:rect id="Rectangle 1810953887" o:spid="_x0000_s1071" style="position:absolute;left:55;top:192;width:262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1I8cA&#10;AADjAAAADwAAAGRycy9kb3ducmV2LnhtbERPX2vCMBB/H+w7hBv4NhPnVmtnFNkYCOpgKns+mltb&#10;1lxKkmn99kYY+Hi//zdb9LYVR/KhcaxhNFQgiEtnGq40HPYfjzmIEJENto5Jw5kCLOb3dzMsjDvx&#10;Fx13sRIphEOBGuoYu0LKUNZkMQxdR5y4H+ctxnT6ShqPpxRuW/mkVCYtNpwaauzorabyd/dnNUy3&#10;/nuzbM5llgX3vDaf71HhXuvBQ798BRGpjzfxv3tl0vx8pKYv4zyfwPWnBI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e9SPHAAAA4wAAAA8AAAAAAAAAAAAAAAAAmAIAAGRy&#10;cy9kb3ducmV2LnhtbFBLBQYAAAAABAAEAPUAAACMAwAAAAA=&#10;" filled="f" stroked="f" strokeweight="1pt">
                  <v:textbox>
                    <w:txbxContent>
                      <w:p w:rsidR="00E84C08" w:rsidRPr="001C3569" w:rsidRDefault="00E84C08" w:rsidP="00E84C08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 w:rsidRPr="00E84C08"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>CERTIFICATIONS</w:t>
                        </w:r>
                      </w:p>
                      <w:p w:rsidR="00E84C08" w:rsidRPr="008C10D9" w:rsidRDefault="00E84C08" w:rsidP="00E84C08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0D6091C" wp14:editId="3E28489F">
                <wp:simplePos x="0" y="0"/>
                <wp:positionH relativeFrom="column">
                  <wp:posOffset>-347980</wp:posOffset>
                </wp:positionH>
                <wp:positionV relativeFrom="paragraph">
                  <wp:posOffset>1371600</wp:posOffset>
                </wp:positionV>
                <wp:extent cx="1760855" cy="66675"/>
                <wp:effectExtent l="0" t="0" r="0" b="9525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66675"/>
                          <a:chOff x="0" y="0"/>
                          <a:chExt cx="1761427" cy="66745"/>
                        </a:xfrm>
                      </wpg:grpSpPr>
                      <wps:wsp>
                        <wps:cNvPr id="137" name="Rectangle 137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9BE05" id="Group 136" o:spid="_x0000_s1026" style="position:absolute;margin-left:-27.4pt;margin-top:108pt;width:138.65pt;height:5.25pt;z-index:251790336" coordsize="176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">
                <v:rect id="Rectangle 137" o:spid="_x0000_s1027" style="position:absolute;left:1512;width:16102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6cMA&#10;AADcAAAADwAAAGRycy9kb3ducmV2LnhtbERPTWvCQBC9F/wPywi91Y22NDXNRkQIeKtNLV6H7DSJ&#10;ZmdDdo3RX+8WCr3N431OuhpNKwbqXWNZwXwWgSAurW64UrD/yp/eQDiPrLG1TAqu5GCVTR5STLS9&#10;8CcNha9ECGGXoILa+y6R0pU1GXQz2xEH7sf2Bn2AfSV1j5cQblq5iKJXabDh0FBjR5uaylNxNgpe&#10;8u98W1xvx/2yMofiFg+LaPeh1ON0XL+D8DT6f/Gfe6vD/OcY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2J6cMAAADcAAAADwAAAAAAAAAAAAAAAACYAgAAZHJzL2Rv&#10;d25yZXYueG1sUEsFBgAAAAAEAAQA9QAAAIgDAAAAAA==&#10;" fillcolor="#a5a5a5 [2092]" stroked="f" strokeweight="1pt"/>
                <v:rect id="Rectangle 138" o:spid="_x0000_s1028" style="position:absolute;width:16101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EOMUA&#10;AADcAAAADwAAAGRycy9kb3ducmV2LnhtbESPQUsDMRCF74L/IYzQi9isDYisTYsKhV48WIt4HDbj&#10;JnQzWTbp7tZf7xwEbzO8N+99s97OsVMjDTkktnC/rEARN8kFbi0cP3Z3j6ByQXbYJSYLF8qw3Vxf&#10;rbF2aeJ3Gg+lVRLCuUYLvpS+1jo3niLmZeqJRftOQ8Qi69BqN+Ak4bHTq6p60BEDS4PHnl49NafD&#10;OVp4uxizH2/NaToG04Yf/fXy6ZO1i5v5+QlUobn8m/+u907wj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UQ4xQAAANwAAAAPAAAAAAAAAAAAAAAAAJgCAABkcnMv&#10;ZG93bnJldi54bWxQSwUGAAAAAAQABAD1AAAAigMAAAAA&#10;" fillcolor="white [3212]" stroked="f" strokeweight="1pt"/>
              </v:group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A76C03F" wp14:editId="28BA0B7A">
                <wp:simplePos x="0" y="0"/>
                <wp:positionH relativeFrom="column">
                  <wp:posOffset>-340995</wp:posOffset>
                </wp:positionH>
                <wp:positionV relativeFrom="paragraph">
                  <wp:posOffset>979170</wp:posOffset>
                </wp:positionV>
                <wp:extent cx="1760855" cy="66675"/>
                <wp:effectExtent l="0" t="0" r="0" b="9525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66675"/>
                          <a:chOff x="0" y="0"/>
                          <a:chExt cx="1761427" cy="66745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0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CB8D2" id="Group 133" o:spid="_x0000_s1026" style="position:absolute;margin-left:-26.85pt;margin-top:77.1pt;width:138.65pt;height:5.25pt;z-index:251788288" coordsize="176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">
                <v:rect id="Rectangle 134" o:spid="_x0000_s1027" style="position:absolute;left:1512;width:16102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XnsIA&#10;AADcAAAADwAAAGRycy9kb3ducmV2LnhtbERPS2vCQBC+F/wPywi91Y0PqkZXESHgrTZVvA7ZMYlm&#10;Z0N2jdFf7xYKvc3H95zlujOVaKlxpWUFw0EEgjizuuRcweEn+ZiBcB5ZY2WZFDzIwXrVe1tirO2d&#10;v6lNfS5CCLsYFRTe17GULivIoBvYmjhwZ9sY9AE2udQN3kO4qeQoij6lwZJDQ4E1bQvKrunNKJgk&#10;x2SXPp6Xwzw3p/Q5bUfR/kup9363WYDw1Pl/8Z97p8P88QR+nw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xeewgAAANwAAAAPAAAAAAAAAAAAAAAAAJgCAABkcnMvZG93&#10;bnJldi54bWxQSwUGAAAAAAQABAD1AAAAhwMAAAAA&#10;" fillcolor="#a5a5a5 [2092]" stroked="f" strokeweight="1pt"/>
                <v:rect id="Rectangle 135" o:spid="_x0000_s1028" style="position:absolute;width:16101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rpsMA&#10;AADcAAAADwAAAGRycy9kb3ducmV2LnhtbERPS0sDMRC+C/0PYQpepM1qsJRt06KC0IuHPhCPw2a6&#10;Cd1Mlk3c3frrjVDwNh/fc9bb0Teipy66wBoe5wUI4ioYx7WG0/F9tgQRE7LBJjBpuFKE7WZyt8bS&#10;hIH31B9SLXIIxxI12JTaUspYWfIY56Elztw5dB5Thl0tTYdDDveNfCqKhfToODdYbOnNUnU5fHsN&#10;H1eldv2Dugwnp2r3I79eP23Q+n46vqxAJBrTv/jm3pk8Xz3D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rpsMAAADcAAAADwAAAAAAAAAAAAAAAACYAgAAZHJzL2Rv&#10;d25yZXYueG1sUEsFBgAAAAAEAAQA9QAAAIgDAAAAAA==&#10;" fillcolor="white [3212]" stroked="f" strokeweight="1pt"/>
              </v:group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45711F4" wp14:editId="1B586DD2">
                <wp:simplePos x="0" y="0"/>
                <wp:positionH relativeFrom="column">
                  <wp:posOffset>-339725</wp:posOffset>
                </wp:positionH>
                <wp:positionV relativeFrom="paragraph">
                  <wp:posOffset>194945</wp:posOffset>
                </wp:positionV>
                <wp:extent cx="1760855" cy="66675"/>
                <wp:effectExtent l="0" t="0" r="0" b="952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66675"/>
                          <a:chOff x="0" y="0"/>
                          <a:chExt cx="1761427" cy="6674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9115D" id="Group 127" o:spid="_x0000_s1026" style="position:absolute;margin-left:-26.75pt;margin-top:15.35pt;width:138.65pt;height:5.25pt;z-index:251784192" coordsize="176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">
                <v:rect id="Rectangle 128" o:spid="_x0000_s1027" style="position:absolute;left:1512;width:16102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LRsUA&#10;AADcAAAADwAAAGRycy9kb3ducmV2LnhtbESPQWvCQBCF74X+h2UK3uqmQdoaXaUUAt600eJ1yI5J&#10;NDsbstsY/fWdQ6G3Gd6b975ZrkfXqoH60Hg28DJNQBGX3jZcGTjs8+d3UCEiW2w9k4EbBVivHh+W&#10;mFl/5S8ailgpCeGQoYE6xi7TOpQ1OQxT3xGLdvK9wyhrX2nb41XCXavTJHnVDhuWhho7+qypvBQ/&#10;zsAs/843xe1+Pswrdyzub0Oa7LbGTJ7GjwWoSGP8N/9db6zgp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4tGxQAAANwAAAAPAAAAAAAAAAAAAAAAAJgCAABkcnMv&#10;ZG93bnJldi54bWxQSwUGAAAAAAQABAD1AAAAigMAAAAA&#10;" fillcolor="#a5a5a5 [2092]" stroked="f" strokeweight="1pt"/>
                <v:rect id="Rectangle 129" o:spid="_x0000_s1028" style="position:absolute;width:16101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3fsMA&#10;AADcAAAADwAAAGRycy9kb3ducmV2LnhtbERPTWvCQBC9C/0PyxS8SN3UgNjUVdqC4MVDNUiPQ3aa&#10;XczOhuw2if31XaHgbR7vc9bb0TWipy5Yzwqe5xkI4spry7WC8rR7WoEIEVlj45kUXCnAdvMwWWOh&#10;/cCf1B9jLVIIhwIVmBjbQspQGXIY5r4lTty37xzGBLta6g6HFO4auciypXRoOTUYbOnDUHU5/jgF&#10;h2ue7/tZfhlKm9f2V369n41Xavo4vr2CiDTGu/jfvddp/uIFbs+k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R3fsMAAADcAAAADwAAAAAAAAAAAAAAAACYAgAAZHJzL2Rv&#10;d25yZXYueG1sUEsFBgAAAAAEAAQA9QAAAIgDAAAAAA==&#10;" fillcolor="white [3212]" stroked="f" strokeweight="1pt"/>
              </v:group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A79E343" wp14:editId="2110503E">
                <wp:simplePos x="0" y="0"/>
                <wp:positionH relativeFrom="column">
                  <wp:posOffset>-349250</wp:posOffset>
                </wp:positionH>
                <wp:positionV relativeFrom="paragraph">
                  <wp:posOffset>579755</wp:posOffset>
                </wp:positionV>
                <wp:extent cx="1760855" cy="66675"/>
                <wp:effectExtent l="0" t="0" r="0" b="952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66675"/>
                          <a:chOff x="0" y="0"/>
                          <a:chExt cx="1761427" cy="66745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FA200" id="Group 130" o:spid="_x0000_s1026" style="position:absolute;margin-left:-27.5pt;margin-top:45.65pt;width:138.65pt;height:5.25pt;z-index:251786240" coordsize="176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">
                <v:rect id="Rectangle 131" o:spid="_x0000_s1027" style="position:absolute;left:1512;width:16102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0BsMA&#10;AADcAAAADwAAAGRycy9kb3ducmV2LnhtbERPTWvCQBC9F/wPywi9NRttaWvMKiIEvNWmKb0O2TGJ&#10;ZmdDdo3RX+8WCr3N431Ouh5NKwbqXWNZwSyKQRCXVjdcKSi+sqd3EM4ja2wtk4IrOVivJg8pJtpe&#10;+JOG3FcihLBLUEHtfZdI6cqaDLrIdsSBO9jeoA+wr6Tu8RLCTSvncfwqDTYcGmrsaFtTecrPRsFL&#10;9p3t8uvtWCwq85Pf3oZ5vP9Q6nE6bpYgPI3+X/zn3ukw/3kGv8+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i0BsMAAADcAAAADwAAAAAAAAAAAAAAAACYAgAAZHJzL2Rv&#10;d25yZXYueG1sUEsFBgAAAAAEAAQA9QAAAIgDAAAAAA==&#10;" fillcolor="#a5a5a5 [2092]" stroked="f" strokeweight="1pt"/>
                <v:rect id="Rectangle 132" o:spid="_x0000_s1028" style="position:absolute;width:16101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z0sMA&#10;AADcAAAADwAAAGRycy9kb3ducmV2LnhtbERPTWsCMRC9F/ofwhR6KTVbA6WsRmkLghcPWik9Dptx&#10;E9xMlk3cXfvrjSB4m8f7nPly9I3oqYsusIa3SQGCuArGca1h/7N6/QARE7LBJjBpOFOE5eLxYY6l&#10;CQNvqd+lWuQQjiVqsCm1pZSxsuQxTkJLnLlD6DymDLtamg6HHO4bOS2Kd+nRcW6w2NK3peq4O3kN&#10;m7NS6/5FHYe9U7X7l39fvzZo/fw0fs5AJBrTXXxzr02er6ZwfSZ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lz0sMAAADcAAAADwAAAAAAAAAAAAAAAACYAgAAZHJzL2Rv&#10;d25yZXYueG1sUEsFBgAAAAAEAAQA9QAAAIgDAAAAAA==&#10;" fillcolor="white [3212]" stroked="f" strokeweight="1pt"/>
              </v:group>
            </w:pict>
          </mc:Fallback>
        </mc:AlternateContent>
      </w:r>
      <w:r w:rsidR="00236D75" w:rsidRPr="00236D75">
        <mc:AlternateContent>
          <mc:Choice Requires="wps">
            <w:drawing>
              <wp:anchor distT="0" distB="0" distL="114300" distR="114300" simplePos="0" relativeHeight="251637752" behindDoc="0" locked="0" layoutInCell="1" allowOverlap="1" wp14:anchorId="09E31845" wp14:editId="6826B5F4">
                <wp:simplePos x="0" y="0"/>
                <wp:positionH relativeFrom="column">
                  <wp:posOffset>-495300</wp:posOffset>
                </wp:positionH>
                <wp:positionV relativeFrom="paragraph">
                  <wp:posOffset>-952500</wp:posOffset>
                </wp:positionV>
                <wp:extent cx="2357755" cy="10668000"/>
                <wp:effectExtent l="0" t="0" r="4445" b="0"/>
                <wp:wrapNone/>
                <wp:docPr id="1810953862" name="Rectangle 1810953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1066800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ABF4" id="Rectangle 1810953862" o:spid="_x0000_s1026" style="position:absolute;margin-left:-39pt;margin-top:-75pt;width:185.65pt;height:840pt;z-index:251637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" fillcolor="#4c4c4c" stroked="f" strokeweight="1pt"/>
            </w:pict>
          </mc:Fallback>
        </mc:AlternateContent>
      </w:r>
      <w:r w:rsidR="00236D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1F35E5" wp14:editId="38636D61">
                <wp:simplePos x="0" y="0"/>
                <wp:positionH relativeFrom="column">
                  <wp:posOffset>-1123950</wp:posOffset>
                </wp:positionH>
                <wp:positionV relativeFrom="paragraph">
                  <wp:posOffset>9658350</wp:posOffset>
                </wp:positionV>
                <wp:extent cx="8086725" cy="438150"/>
                <wp:effectExtent l="0" t="0" r="9525" b="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4381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B43C13" id="Rectangle 147" o:spid="_x0000_s1026" style="position:absolute;margin-left:-88.5pt;margin-top:760.5pt;width:636.75pt;height:34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" fillcolor="#4c4c4c" stroked="f" strokeweight="1pt"/>
            </w:pict>
          </mc:Fallback>
        </mc:AlternateContent>
      </w:r>
    </w:p>
    <w:p w:rsidR="00EA09F1" w:rsidRPr="00EA09F1" w:rsidRDefault="00EA09F1" w:rsidP="00EA09F1"/>
    <w:p w:rsidR="00EA09F1" w:rsidRDefault="00EA09F1" w:rsidP="00EA09F1"/>
    <w:p w:rsidR="00C129A1" w:rsidRPr="00EA09F1" w:rsidRDefault="00EA09F1" w:rsidP="00EA09F1">
      <w:pPr>
        <w:tabs>
          <w:tab w:val="left" w:pos="3195"/>
        </w:tabs>
      </w:pPr>
      <w:r w:rsidRPr="00236D75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7A3B68" wp14:editId="6645DDDE">
                <wp:simplePos x="0" y="0"/>
                <wp:positionH relativeFrom="column">
                  <wp:posOffset>-342900</wp:posOffset>
                </wp:positionH>
                <wp:positionV relativeFrom="paragraph">
                  <wp:posOffset>3115310</wp:posOffset>
                </wp:positionV>
                <wp:extent cx="2208530" cy="0"/>
                <wp:effectExtent l="0" t="0" r="20320" b="19050"/>
                <wp:wrapNone/>
                <wp:docPr id="1810953898" name="Straight Connector 1810953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3236E" id="Straight Connector 1810953898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5.3pt" to="146.9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" strokecolor="white [3212]" strokeweight="1.5pt">
                <v:stroke joinstyle="miter"/>
              </v:line>
            </w:pict>
          </mc:Fallback>
        </mc:AlternateContent>
      </w:r>
      <w:r w:rsidRPr="00236D75"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20B998" wp14:editId="677CBC94">
                <wp:simplePos x="0" y="0"/>
                <wp:positionH relativeFrom="column">
                  <wp:posOffset>-342900</wp:posOffset>
                </wp:positionH>
                <wp:positionV relativeFrom="paragraph">
                  <wp:posOffset>4467860</wp:posOffset>
                </wp:positionV>
                <wp:extent cx="2208530" cy="0"/>
                <wp:effectExtent l="0" t="0" r="20320" b="19050"/>
                <wp:wrapNone/>
                <wp:docPr id="1810953905" name="Straight Connector 1810953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124CF" id="Straight Connector 181095390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351.8pt" to="146.9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" strokecolor="white [3212]" strokeweight="1.5pt">
                <v:stroke joinstyle="miter"/>
              </v:line>
            </w:pict>
          </mc:Fallback>
        </mc:AlternateContent>
      </w:r>
      <w:r w:rsidRPr="00236D75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60A2D1" wp14:editId="6452E817">
                <wp:simplePos x="0" y="0"/>
                <wp:positionH relativeFrom="column">
                  <wp:posOffset>-342900</wp:posOffset>
                </wp:positionH>
                <wp:positionV relativeFrom="paragraph">
                  <wp:posOffset>1162685</wp:posOffset>
                </wp:positionV>
                <wp:extent cx="2208530" cy="0"/>
                <wp:effectExtent l="0" t="0" r="20320" b="19050"/>
                <wp:wrapNone/>
                <wp:docPr id="1810953865" name="Straight Connector 181095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3AC78" id="Straight Connector 181095386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91.55pt" to="146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" strokecolor="white [3212]" strokeweight="1.5pt">
                <v:stroke joinstyle="miter"/>
              </v:line>
            </w:pict>
          </mc:Fallback>
        </mc:AlternateContent>
      </w:r>
      <w:r w:rsidRPr="00EA09F1"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1563DFE" wp14:editId="54951955">
                <wp:simplePos x="0" y="0"/>
                <wp:positionH relativeFrom="column">
                  <wp:posOffset>1228725</wp:posOffset>
                </wp:positionH>
                <wp:positionV relativeFrom="paragraph">
                  <wp:posOffset>3315335</wp:posOffset>
                </wp:positionV>
                <wp:extent cx="666750" cy="647700"/>
                <wp:effectExtent l="0" t="0" r="0" b="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704850" cy="647700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0" y="9525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A09F1" w:rsidRPr="00873154" w:rsidRDefault="00EA09F1" w:rsidP="00EA09F1">
                              <w:pPr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</w:pPr>
                              <w:r w:rsidRPr="00873154"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  <w:sym w:font="Webdings" w:char="F086"/>
                              </w:r>
                            </w:p>
                            <w:p w:rsidR="00EA09F1" w:rsidRPr="00FA6DAE" w:rsidRDefault="00EA09F1" w:rsidP="00EA09F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Fitness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3335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563DFE" id="Group 164" o:spid="_x0000_s1072" style="position:absolute;margin-left:96.75pt;margin-top:261.05pt;width:52.5pt;height:51pt;z-index:251860992;mso-width-relative:margin" coordsize="7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">
                <v:rect id="Rectangle 151" o:spid="_x0000_s1073" style="position:absolute;top:95;width:7048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YEM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O4P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2BDBAAAA3AAAAA8AAAAAAAAAAAAAAAAAmAIAAGRycy9kb3du&#10;cmV2LnhtbFBLBQYAAAAABAAEAPUAAACGAwAAAAA=&#10;" filled="f" stroked="f" strokeweight="1pt">
                  <v:textbox>
                    <w:txbxContent>
                      <w:p w:rsidR="00EA09F1" w:rsidRPr="00873154" w:rsidRDefault="00EA09F1" w:rsidP="00EA09F1">
                        <w:pPr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</w:pPr>
                        <w:r w:rsidRPr="00873154"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  <w:sym w:font="Webdings" w:char="F086"/>
                        </w:r>
                      </w:p>
                      <w:p w:rsidR="00EA09F1" w:rsidRPr="00FA6DAE" w:rsidRDefault="00EA09F1" w:rsidP="00EA09F1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Fitness</w:t>
                        </w:r>
                      </w:p>
                    </w:txbxContent>
                  </v:textbox>
                </v:rect>
                <v:rect id="Rectangle 160" o:spid="_x0000_s1074" style="position:absolute;left:1333;width:409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z18QA&#10;AADcAAAADwAAAGRycy9kb3ducmV2LnhtbESPQWvCQBCF7wX/wzJCb3VjD1qiq6i0RdBCG/0BY3ZM&#10;gtnZkN0m8d87h0JvM7w3732zXA+uVh21ofJsYDpJQBHn3lZcGDifPl7eQIWIbLH2TAbuFGC9Gj0t&#10;MbW+5x/qslgoCeGQooEyxibVOuQlOQwT3xCLdvWtwyhrW2jbYi/hrtavSTLTDiuWhhIb2pWU37Jf&#10;Z2C7x+xy/+yqbzxk/Xtx/PL53BrzPB42C1CRhvhv/rveW8GfCb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89fEAAAA3AAAAA8AAAAAAAAAAAAAAAAAmAIAAGRycy9k&#10;b3ducmV2LnhtbFBLBQYAAAAABAAEAPUAAACJAwAAAAA=&#10;" filled="f" strokecolor="window" strokeweight="1pt"/>
              </v:group>
            </w:pict>
          </mc:Fallback>
        </mc:AlternateContent>
      </w:r>
      <w:r w:rsidRPr="00EA09F1"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4E51CF39" wp14:editId="33879453">
                <wp:simplePos x="0" y="0"/>
                <wp:positionH relativeFrom="column">
                  <wp:posOffset>647700</wp:posOffset>
                </wp:positionH>
                <wp:positionV relativeFrom="paragraph">
                  <wp:posOffset>3315335</wp:posOffset>
                </wp:positionV>
                <wp:extent cx="693420" cy="638175"/>
                <wp:effectExtent l="0" t="0" r="0" b="0"/>
                <wp:wrapNone/>
                <wp:docPr id="1810953902" name="Group 181095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638175"/>
                          <a:chOff x="114301" y="0"/>
                          <a:chExt cx="733425" cy="638175"/>
                        </a:xfrm>
                      </wpg:grpSpPr>
                      <wps:wsp>
                        <wps:cNvPr id="1810953903" name="Rectangle 1810953903"/>
                        <wps:cNvSpPr/>
                        <wps:spPr>
                          <a:xfrm>
                            <a:off x="114301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A09F1" w:rsidRPr="00873154" w:rsidRDefault="00EA09F1" w:rsidP="00EA09F1">
                              <w:pPr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  <w:sym w:font="Webdings" w:char="F089"/>
                              </w:r>
                            </w:p>
                            <w:p w:rsidR="00EA09F1" w:rsidRPr="00FA6DAE" w:rsidRDefault="00EA09F1" w:rsidP="00EA09F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Sports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904" name="Rectangle 1810953904"/>
                        <wps:cNvSpPr/>
                        <wps:spPr>
                          <a:xfrm>
                            <a:off x="26670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51CF39" id="Group 1810953902" o:spid="_x0000_s1075" style="position:absolute;margin-left:51pt;margin-top:261.05pt;width:54.6pt;height:50.25pt;z-index:251859968;mso-width-relative:margin" coordorigin="1143" coordsize="733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">
                <v:rect id="Rectangle 1810953903" o:spid="_x0000_s1076" style="position:absolute;left:1143;width:7334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59scA&#10;AADjAAAADwAAAGRycy9kb3ducmV2LnhtbERPX0vDMBB/F/Ydwgl7c8kcSleXjSnIlD0Mp76fya0t&#10;NpeSZG337Y0g+Hi//7fajK4VPYXYeNYwnykQxMbbhisNH+/PNwWImJAttp5Jw4UibNaTqxWW1g/8&#10;Rv0xVSKHcCxRQ51SV0oZTU0O48x3xJk7+eAw5TNU0gYccrhr5a1S99Jhw7mhxo6eajLfx7PT8OlP&#10;j4MzX/zaXw7NebcPxhR7rafX4/YBRKIx/Yv/3C82zy/manm3WKoF/P6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++fbHAAAA4wAAAA8AAAAAAAAAAAAAAAAAmAIAAGRy&#10;cy9kb3ducmV2LnhtbFBLBQYAAAAABAAEAPUAAACMAwAAAAA=&#10;" filled="f" stroked="f" strokeweight="1pt">
                  <v:textbox>
                    <w:txbxContent>
                      <w:p w:rsidR="00EA09F1" w:rsidRPr="00873154" w:rsidRDefault="00EA09F1" w:rsidP="00EA09F1">
                        <w:pPr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  <w:sym w:font="Webdings" w:char="F089"/>
                        </w:r>
                      </w:p>
                      <w:p w:rsidR="00EA09F1" w:rsidRPr="00FA6DAE" w:rsidRDefault="00EA09F1" w:rsidP="00EA09F1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Sports</w:t>
                        </w:r>
                      </w:p>
                    </w:txbxContent>
                  </v:textbox>
                </v:rect>
                <v:rect id="Rectangle 1810953904" o:spid="_x0000_s1077" style="position:absolute;left:2667;width:409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OvsgA&#10;AADjAAAADwAAAGRycy9kb3ducmV2LnhtbERPX0/CMBB/N+E7NEfCm7SAIgwKAaOGBE10+gHO9dgW&#10;1uuy1m18e2pi4uP9/t9629tKtNT40rGGyViBIM6cKTnX8PX5fLsA4QOywcoxabiQh+1mcLPGxLiO&#10;P6hNQy5iCPsENRQh1ImUPivIoh+7mjhyJ9dYDPFscmka7GK4reRUqbm0WHJsKLCmx4Kyc/pjNewP&#10;mH5fXtryHY9p95S/vrnswWg9Gva7FYhAffgX/7kPJs5fTNTyfrZUd/D7UwRAb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+o6+yAAAAOMAAAAPAAAAAAAAAAAAAAAAAJgCAABk&#10;cnMvZG93bnJldi54bWxQSwUGAAAAAAQABAD1AAAAjQMAAAAA&#10;" filled="f" strokecolor="window" strokeweight="1pt"/>
              </v:group>
            </w:pict>
          </mc:Fallback>
        </mc:AlternateContent>
      </w:r>
      <w:r w:rsidRPr="00EA09F1"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03F64BCC" wp14:editId="1AC68E67">
                <wp:simplePos x="0" y="0"/>
                <wp:positionH relativeFrom="column">
                  <wp:posOffset>95250</wp:posOffset>
                </wp:positionH>
                <wp:positionV relativeFrom="paragraph">
                  <wp:posOffset>3315335</wp:posOffset>
                </wp:positionV>
                <wp:extent cx="666750" cy="638175"/>
                <wp:effectExtent l="0" t="0" r="0" b="0"/>
                <wp:wrapNone/>
                <wp:docPr id="1810953899" name="Group 181095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38175"/>
                          <a:chOff x="0" y="0"/>
                          <a:chExt cx="704850" cy="638175"/>
                        </a:xfrm>
                      </wpg:grpSpPr>
                      <wps:wsp>
                        <wps:cNvPr id="1810953900" name="Rectangle 1810953900"/>
                        <wps:cNvSpPr/>
                        <wps:spPr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A09F1" w:rsidRPr="00873154" w:rsidRDefault="00EA09F1" w:rsidP="00EA09F1">
                              <w:pPr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</w:pPr>
                              <w:r w:rsidRPr="00873154"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  <w:sym w:font="Webdings" w:char="F0C4"/>
                              </w:r>
                            </w:p>
                            <w:p w:rsidR="00EA09F1" w:rsidRPr="00FA6DAE" w:rsidRDefault="00EA09F1" w:rsidP="00EA09F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Games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901" name="Rectangle 1810953901"/>
                        <wps:cNvSpPr/>
                        <wps:spPr>
                          <a:xfrm>
                            <a:off x="123825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F64BCC" id="Group 1810953899" o:spid="_x0000_s1078" style="position:absolute;margin-left:7.5pt;margin-top:261.05pt;width:52.5pt;height:50.25pt;z-index:251858944;mso-width-relative:margin" coordsize="7048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">
                <v:rect id="Rectangle 1810953900" o:spid="_x0000_s1079" style="position:absolute;width:7048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ngcoA&#10;AADjAAAADwAAAGRycy9kb3ducmV2LnhtbESPQU/DMAyF70j8h8hI3FgyEKjrlk2AhGDaYdoGdy/x&#10;2orGqZKs7f49OUziaPv5vfctVqNrRU8hNp41TCcKBLHxtuFKw/fh46EAEROyxdYzabhQhNXy9maB&#10;pfUD76jfp0pkE44laqhT6kopo6nJYZz4jjjfTj44THkMlbQBh2zuWvmo1It02HBOqLGj95rM7/7s&#10;NPz409vgzJHX/WXbnD83wZhio/X93fg6B5FoTP/i6/eXzfWLqZo9P81UpshMeQF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sZ4HKAAAA4wAAAA8AAAAAAAAAAAAAAAAAmAIA&#10;AGRycy9kb3ducmV2LnhtbFBLBQYAAAAABAAEAPUAAACPAwAAAAA=&#10;" filled="f" stroked="f" strokeweight="1pt">
                  <v:textbox>
                    <w:txbxContent>
                      <w:p w:rsidR="00EA09F1" w:rsidRPr="00873154" w:rsidRDefault="00EA09F1" w:rsidP="00EA09F1">
                        <w:pPr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</w:pPr>
                        <w:r w:rsidRPr="00873154"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  <w:sym w:font="Webdings" w:char="F0C4"/>
                        </w:r>
                      </w:p>
                      <w:p w:rsidR="00EA09F1" w:rsidRPr="00FA6DAE" w:rsidRDefault="00EA09F1" w:rsidP="00EA09F1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Games</w:t>
                        </w:r>
                      </w:p>
                    </w:txbxContent>
                  </v:textbox>
                </v:rect>
                <v:rect id="Rectangle 1810953901" o:spid="_x0000_s1080" style="position:absolute;left:1238;width:409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tJsgA&#10;AADjAAAADwAAAGRycy9kb3ducmV2LnhtbERPX0/CMBB/N+E7NEfim7TTiDApRI0SEjWBwQc412Nb&#10;WK/LWrfx7SmJiY/3+3+L1WBr0VHrK8cakokCQZw7U3Gh4bD/uJuB8AHZYO2YNJzJw2o5ullgalzP&#10;O+qyUIgYwj5FDWUITSqlz0uy6CeuIY7c0bUWQzzbQpoW+xhua3mv1FRarDg2lNjQW0n5Kfu1Gl43&#10;mP2c1121xc+sfy++vl3+ZLS+HQ8vzyACDeFf/OfemDh/lqj548NcJXD9KQI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jS0myAAAAOMAAAAPAAAAAAAAAAAAAAAAAJgCAABk&#10;cnMvZG93bnJldi54bWxQSwUGAAAAAAQABAD1AAAAjQMAAAAA&#10;" filled="f" strokecolor="window" strokeweight="1pt"/>
              </v:group>
            </w:pict>
          </mc:Fallback>
        </mc:AlternateContent>
      </w:r>
      <w:r w:rsidRPr="00EA09F1"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3A09EB2B" wp14:editId="298F928F">
                <wp:simplePos x="0" y="0"/>
                <wp:positionH relativeFrom="column">
                  <wp:posOffset>-495300</wp:posOffset>
                </wp:positionH>
                <wp:positionV relativeFrom="paragraph">
                  <wp:posOffset>3315335</wp:posOffset>
                </wp:positionV>
                <wp:extent cx="666750" cy="638175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38175"/>
                          <a:chOff x="0" y="0"/>
                          <a:chExt cx="704850" cy="638175"/>
                        </a:xfrm>
                      </wpg:grpSpPr>
                      <wps:wsp>
                        <wps:cNvPr id="148" name="Rectangle 148"/>
                        <wps:cNvSpPr/>
                        <wps:spPr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A09F1" w:rsidRPr="00873154" w:rsidRDefault="00EA09F1" w:rsidP="00EA09F1">
                              <w:pPr>
                                <w:jc w:val="center"/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</w:pPr>
                              <w:r w:rsidRPr="00873154">
                                <w:rPr>
                                  <w:rFonts w:ascii="Segoe UI Symbol" w:hAnsi="Segoe UI Symbol"/>
                                  <w:color w:val="FFFFFF" w:themeColor="background1"/>
                                  <w:sz w:val="40"/>
                                </w:rPr>
                                <w:sym w:font="Webdings" w:char="F0B2"/>
                              </w:r>
                            </w:p>
                            <w:p w:rsidR="00EA09F1" w:rsidRPr="00FA6DAE" w:rsidRDefault="00EA09F1" w:rsidP="00EA09F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FA6DAE">
                                <w:rPr>
                                  <w:color w:val="FFFFFF" w:themeColor="background1"/>
                                  <w:sz w:val="20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335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09EB2B" id="Group 161" o:spid="_x0000_s1081" style="position:absolute;margin-left:-39pt;margin-top:261.05pt;width:52.5pt;height:50.25pt;z-index:251857920;mso-width-relative:margin" coordsize="7048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">
                <v:rect id="Rectangle 148" o:spid="_x0000_s1082" style="position:absolute;width:7048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nUMQA&#10;AADcAAAADwAAAGRycy9kb3ducmV2LnhtbESPT0sDMRDF74LfIYzgzWYVkbJttlRBVHoQW71Pk9k/&#10;dDNZknR3++2dg+Bthvfmvd+sN7Pv1UgxdYEN3C8KUMQ2uI4bA9+H17slqJSRHfaBycCFEmyq66s1&#10;li5M/EXjPjdKQjiVaKDNeSi1TrYlj2kRBmLR6hA9Zlljo13EScJ9rx+K4kl77FgaWhzopSV72p+9&#10;gZ9QP0/eHvljvHx257ddtHa5M+b2Zt6uQGWa87/57/rdCf6j0MozMo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51DEAAAA3AAAAA8AAAAAAAAAAAAAAAAAmAIAAGRycy9k&#10;b3ducmV2LnhtbFBLBQYAAAAABAAEAPUAAACJAwAAAAA=&#10;" filled="f" stroked="f" strokeweight="1pt">
                  <v:textbox>
                    <w:txbxContent>
                      <w:p w:rsidR="00EA09F1" w:rsidRPr="00873154" w:rsidRDefault="00EA09F1" w:rsidP="00EA09F1">
                        <w:pPr>
                          <w:jc w:val="center"/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</w:pPr>
                        <w:r w:rsidRPr="00873154">
                          <w:rPr>
                            <w:rFonts w:ascii="Segoe UI Symbol" w:hAnsi="Segoe UI Symbol"/>
                            <w:color w:val="FFFFFF" w:themeColor="background1"/>
                            <w:sz w:val="40"/>
                          </w:rPr>
                          <w:sym w:font="Webdings" w:char="F0B2"/>
                        </w:r>
                      </w:p>
                      <w:p w:rsidR="00EA09F1" w:rsidRPr="00FA6DAE" w:rsidRDefault="00EA09F1" w:rsidP="00EA09F1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 w:rsidRPr="00FA6DAE">
                          <w:rPr>
                            <w:color w:val="FFFFFF" w:themeColor="background1"/>
                            <w:sz w:val="20"/>
                          </w:rPr>
                          <w:t>Music</w:t>
                        </w:r>
                      </w:p>
                    </w:txbxContent>
                  </v:textbox>
                </v:rect>
                <v:rect id="Rectangle 154" o:spid="_x0000_s1083" style="position:absolute;left:1333;width:409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/acIA&#10;AADcAAAADwAAAGRycy9kb3ducmV2LnhtbERP22rCQBB9L/gPywi+1Y1iq0RXUbFFsAWNfsCYHZNg&#10;djZkt0n8e7dQ6NscznUWq86UoqHaFZYVjIYRCOLU6oIzBZfzx+sMhPPIGkvLpOBBDlbL3ssCY21b&#10;PlGT+EyEEHYxKsi9r2IpXZqTQTe0FXHgbrY26AOsM6lrbEO4KeU4it6lwYJDQ44VbXNK78mPUbDZ&#10;Y3J9fDbFEQ9Ju8u+vm061UoN+t16DsJT5//Ff+69DvPfJvD7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z9pwgAAANwAAAAPAAAAAAAAAAAAAAAAAJgCAABkcnMvZG93&#10;bnJldi54bWxQSwUGAAAAAAQABAD1AAAAhwMAAAAA&#10;" filled="f" strokecolor="window" strokeweight="1pt"/>
              </v:group>
            </w:pict>
          </mc:Fallback>
        </mc:AlternateContent>
      </w:r>
      <w:r>
        <w:tab/>
      </w:r>
    </w:p>
    <w:sectPr w:rsidR="00C129A1" w:rsidRPr="00EA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B8" w:rsidRDefault="009251B8" w:rsidP="00EA09F1">
      <w:pPr>
        <w:spacing w:after="0" w:line="240" w:lineRule="auto"/>
      </w:pPr>
      <w:r>
        <w:separator/>
      </w:r>
    </w:p>
  </w:endnote>
  <w:endnote w:type="continuationSeparator" w:id="0">
    <w:p w:rsidR="009251B8" w:rsidRDefault="009251B8" w:rsidP="00E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icomoon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B8" w:rsidRDefault="009251B8" w:rsidP="00EA09F1">
      <w:pPr>
        <w:spacing w:after="0" w:line="240" w:lineRule="auto"/>
      </w:pPr>
      <w:r>
        <w:separator/>
      </w:r>
    </w:p>
  </w:footnote>
  <w:footnote w:type="continuationSeparator" w:id="0">
    <w:p w:rsidR="009251B8" w:rsidRDefault="009251B8" w:rsidP="00EA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659"/>
    <w:multiLevelType w:val="hybridMultilevel"/>
    <w:tmpl w:val="883A78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9E2696"/>
    <w:multiLevelType w:val="hybridMultilevel"/>
    <w:tmpl w:val="F4724B3C"/>
    <w:lvl w:ilvl="0" w:tplc="037274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6DD9"/>
    <w:multiLevelType w:val="hybridMultilevel"/>
    <w:tmpl w:val="BBA2E5CE"/>
    <w:lvl w:ilvl="0" w:tplc="A1EEA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91DAC"/>
    <w:multiLevelType w:val="hybridMultilevel"/>
    <w:tmpl w:val="6826DBE0"/>
    <w:lvl w:ilvl="0" w:tplc="A1EEA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1C010C"/>
    <w:multiLevelType w:val="hybridMultilevel"/>
    <w:tmpl w:val="C870E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57F1F"/>
    <w:multiLevelType w:val="hybridMultilevel"/>
    <w:tmpl w:val="55C611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9"/>
    <w:rsid w:val="00032280"/>
    <w:rsid w:val="000B4D7B"/>
    <w:rsid w:val="00183F28"/>
    <w:rsid w:val="001C3569"/>
    <w:rsid w:val="001E5361"/>
    <w:rsid w:val="00236D75"/>
    <w:rsid w:val="00280D29"/>
    <w:rsid w:val="002C1821"/>
    <w:rsid w:val="002C744E"/>
    <w:rsid w:val="00355449"/>
    <w:rsid w:val="003B2FFC"/>
    <w:rsid w:val="003C5027"/>
    <w:rsid w:val="004010B8"/>
    <w:rsid w:val="00421677"/>
    <w:rsid w:val="004540D4"/>
    <w:rsid w:val="00472A2E"/>
    <w:rsid w:val="004976A9"/>
    <w:rsid w:val="004A59AF"/>
    <w:rsid w:val="0062229C"/>
    <w:rsid w:val="00752F5E"/>
    <w:rsid w:val="0088031A"/>
    <w:rsid w:val="008C10D9"/>
    <w:rsid w:val="009251B8"/>
    <w:rsid w:val="009B62D4"/>
    <w:rsid w:val="00A8170B"/>
    <w:rsid w:val="00B07A1C"/>
    <w:rsid w:val="00BF7B67"/>
    <w:rsid w:val="00C129A1"/>
    <w:rsid w:val="00C5758D"/>
    <w:rsid w:val="00C800A2"/>
    <w:rsid w:val="00CD7D5C"/>
    <w:rsid w:val="00CF25C3"/>
    <w:rsid w:val="00D44F22"/>
    <w:rsid w:val="00E84C08"/>
    <w:rsid w:val="00EA09F1"/>
    <w:rsid w:val="00EB3DC8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8EC4A-31A1-4533-87D9-F89472F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F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F1"/>
  </w:style>
  <w:style w:type="paragraph" w:styleId="Footer">
    <w:name w:val="footer"/>
    <w:basedOn w:val="Normal"/>
    <w:link w:val="FooterChar"/>
    <w:uiPriority w:val="99"/>
    <w:unhideWhenUsed/>
    <w:rsid w:val="00EA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2FB2-5509-4EAE-9B39-D7889817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2023-04-21T08:58:00Z</cp:lastPrinted>
  <dcterms:created xsi:type="dcterms:W3CDTF">2023-04-21T05:53:00Z</dcterms:created>
  <dcterms:modified xsi:type="dcterms:W3CDTF">2023-11-28T10:25:00Z</dcterms:modified>
</cp:coreProperties>
</file>